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AA3C" w14:textId="77777777" w:rsidR="00391EC2" w:rsidRDefault="00391EC2">
      <w:pPr>
        <w:rPr>
          <w:rFonts w:asciiTheme="minorHAnsi" w:hAnsiTheme="minorHAnsi"/>
          <w:sz w:val="22"/>
        </w:rPr>
      </w:pPr>
    </w:p>
    <w:p w14:paraId="16539E82" w14:textId="77777777" w:rsidR="00511EAB" w:rsidRDefault="00511EAB" w:rsidP="00511EAB">
      <w:pPr>
        <w:pStyle w:val="Kopfzeile"/>
      </w:pPr>
      <w:r>
        <w:rPr>
          <w:rFonts w:ascii="Calibri" w:hAnsi="Calibri"/>
          <w:b/>
          <w:sz w:val="36"/>
          <w:szCs w:val="36"/>
        </w:rPr>
        <w:t>Antragsf</w:t>
      </w:r>
      <w:r w:rsidRPr="00835987">
        <w:rPr>
          <w:rFonts w:ascii="Calibri" w:hAnsi="Calibri"/>
          <w:b/>
          <w:sz w:val="36"/>
          <w:szCs w:val="36"/>
        </w:rPr>
        <w:t>ormular zur Abgabe eines Rollstuhls</w:t>
      </w:r>
    </w:p>
    <w:p w14:paraId="656367BF" w14:textId="6CF30DE5" w:rsidR="00511EAB" w:rsidRPr="00F624F2" w:rsidRDefault="00511EAB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964"/>
        <w:gridCol w:w="1264"/>
        <w:gridCol w:w="3193"/>
      </w:tblGrid>
      <w:tr w:rsidR="00A122F8" w:rsidRPr="000D6880" w14:paraId="7A1C00C1" w14:textId="77777777" w:rsidTr="000E0299">
        <w:trPr>
          <w:trHeight w:val="340"/>
        </w:trPr>
        <w:tc>
          <w:tcPr>
            <w:tcW w:w="10117" w:type="dxa"/>
            <w:gridSpan w:val="4"/>
            <w:shd w:val="clear" w:color="auto" w:fill="DDD9C3"/>
            <w:vAlign w:val="center"/>
          </w:tcPr>
          <w:p w14:paraId="318FF0F7" w14:textId="0BB4E50D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Patientenangaben</w:t>
            </w:r>
            <w:r w:rsidR="008F60F3">
              <w:rPr>
                <w:rFonts w:asciiTheme="minorHAnsi" w:hAnsiTheme="minorHAnsi"/>
                <w:b/>
                <w:sz w:val="22"/>
              </w:rPr>
              <w:t>:</w:t>
            </w:r>
          </w:p>
        </w:tc>
      </w:tr>
      <w:tr w:rsidR="00A122F8" w:rsidRPr="000D6880" w14:paraId="75855C71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1F55E1D4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Name: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CC54347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1264" w:type="dxa"/>
            <w:shd w:val="clear" w:color="auto" w:fill="auto"/>
            <w:vAlign w:val="center"/>
          </w:tcPr>
          <w:p w14:paraId="76B2DCA5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Telefon P: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46C7AEAF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1"/>
          </w:p>
        </w:tc>
      </w:tr>
      <w:tr w:rsidR="00A122F8" w:rsidRPr="000D6880" w14:paraId="312D2661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18385855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Vorname: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4A18354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1264" w:type="dxa"/>
            <w:shd w:val="clear" w:color="auto" w:fill="auto"/>
            <w:vAlign w:val="center"/>
          </w:tcPr>
          <w:p w14:paraId="03380E2D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Telefon G: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188493F7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3"/>
          </w:p>
        </w:tc>
      </w:tr>
      <w:tr w:rsidR="00A122F8" w:rsidRPr="000D6880" w14:paraId="49C29B28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2C2611D5" w14:textId="77777777" w:rsidR="00A122F8" w:rsidRPr="000D6880" w:rsidRDefault="00511EAB" w:rsidP="00050C3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Adresse</w:t>
            </w:r>
            <w:r w:rsidR="00A122F8" w:rsidRPr="000D6880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B86F3DE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1264" w:type="dxa"/>
            <w:shd w:val="clear" w:color="auto" w:fill="auto"/>
            <w:vAlign w:val="center"/>
          </w:tcPr>
          <w:p w14:paraId="13465D2C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Mobile: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D712C71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5"/>
          </w:p>
        </w:tc>
      </w:tr>
      <w:tr w:rsidR="00A122F8" w:rsidRPr="000D6880" w14:paraId="5FBEF910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49C71889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PLZ/Ort: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60512C9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1264" w:type="dxa"/>
            <w:shd w:val="clear" w:color="auto" w:fill="auto"/>
            <w:vAlign w:val="center"/>
          </w:tcPr>
          <w:p w14:paraId="3BAEB31D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E-Mail: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81A3062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7"/>
          </w:p>
        </w:tc>
      </w:tr>
      <w:tr w:rsidR="00A122F8" w:rsidRPr="000D6880" w14:paraId="12269017" w14:textId="77777777" w:rsidTr="00D0370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C65D65F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AHV/Vers. Nr.: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29DDC225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8"/>
          </w:p>
        </w:tc>
        <w:tc>
          <w:tcPr>
            <w:tcW w:w="1264" w:type="dxa"/>
            <w:shd w:val="clear" w:color="auto" w:fill="auto"/>
            <w:vAlign w:val="center"/>
          </w:tcPr>
          <w:p w14:paraId="3B6DD1CB" w14:textId="77777777" w:rsidR="00A122F8" w:rsidRPr="000D6880" w:rsidRDefault="00A122F8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Geb. Dat.: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F16361A" w14:textId="77777777" w:rsidR="00A122F8" w:rsidRPr="000D6880" w:rsidRDefault="006D4E0E" w:rsidP="00050C37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122F8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9"/>
          </w:p>
        </w:tc>
      </w:tr>
    </w:tbl>
    <w:p w14:paraId="7DC901ED" w14:textId="3E19BECD" w:rsidR="00511EAB" w:rsidRPr="000D6880" w:rsidRDefault="00511EAB" w:rsidP="00105D27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741"/>
        <w:gridCol w:w="3261"/>
        <w:gridCol w:w="425"/>
        <w:gridCol w:w="850"/>
        <w:gridCol w:w="3318"/>
      </w:tblGrid>
      <w:tr w:rsidR="00410564" w:rsidRPr="000D6880" w14:paraId="18158AC1" w14:textId="77777777" w:rsidTr="00007DFC">
        <w:trPr>
          <w:trHeight w:val="340"/>
        </w:trPr>
        <w:tc>
          <w:tcPr>
            <w:tcW w:w="10117" w:type="dxa"/>
            <w:gridSpan w:val="7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35BE965" w14:textId="77777777" w:rsidR="00410564" w:rsidRPr="000D6880" w:rsidRDefault="00410564" w:rsidP="00E050C9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 xml:space="preserve">Behinderungsgrad gemäss </w:t>
            </w:r>
            <w:r w:rsidR="00E050C9" w:rsidRPr="000D6880">
              <w:rPr>
                <w:rFonts w:asciiTheme="minorHAnsi" w:hAnsiTheme="minorHAnsi"/>
                <w:b/>
                <w:sz w:val="22"/>
              </w:rPr>
              <w:t xml:space="preserve">ärztlicher </w:t>
            </w:r>
            <w:r w:rsidRPr="000D6880">
              <w:rPr>
                <w:rFonts w:asciiTheme="minorHAnsi" w:hAnsiTheme="minorHAnsi"/>
                <w:b/>
                <w:sz w:val="22"/>
              </w:rPr>
              <w:t xml:space="preserve">Verordnung </w:t>
            </w:r>
            <w:r w:rsidR="003F1818" w:rsidRPr="000D6880">
              <w:rPr>
                <w:rFonts w:asciiTheme="minorHAnsi" w:hAnsiTheme="minorHAnsi"/>
                <w:b/>
                <w:sz w:val="22"/>
              </w:rPr>
              <w:t xml:space="preserve">zur </w:t>
            </w:r>
            <w:r w:rsidRPr="000D6880">
              <w:rPr>
                <w:rFonts w:asciiTheme="minorHAnsi" w:hAnsiTheme="minorHAnsi"/>
                <w:b/>
                <w:sz w:val="22"/>
              </w:rPr>
              <w:t>Abgabe eines Rollstuhls</w:t>
            </w:r>
          </w:p>
        </w:tc>
      </w:tr>
      <w:tr w:rsidR="000F1874" w:rsidRPr="000D6880" w14:paraId="599CF1C0" w14:textId="77777777" w:rsidTr="00E74BD4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78D766" w14:textId="77777777" w:rsidR="000F1874" w:rsidRPr="000D6880" w:rsidRDefault="000F1874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C09E4" w14:textId="77777777" w:rsidR="000F1874" w:rsidRPr="000D6880" w:rsidRDefault="000F1874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4659D" w14:textId="77777777" w:rsidR="000F1874" w:rsidRPr="000D6880" w:rsidRDefault="000F1874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2EC5A" w14:textId="038100C3" w:rsidR="000F1874" w:rsidRPr="000D6880" w:rsidRDefault="000F1874" w:rsidP="00E74BD4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 xml:space="preserve">Punkte gemäss </w:t>
            </w:r>
            <w:r w:rsidR="00DF7FAD" w:rsidRPr="000D6880">
              <w:rPr>
                <w:rFonts w:asciiTheme="minorHAnsi" w:hAnsiTheme="minorHAnsi"/>
                <w:b/>
                <w:sz w:val="22"/>
              </w:rPr>
              <w:t xml:space="preserve">ärztl. </w:t>
            </w:r>
            <w:r w:rsidR="00166A79" w:rsidRPr="000D6880">
              <w:rPr>
                <w:rFonts w:asciiTheme="minorHAnsi" w:hAnsiTheme="minorHAnsi"/>
                <w:b/>
                <w:sz w:val="22"/>
              </w:rPr>
              <w:t>Verordnung</w:t>
            </w:r>
            <w:r w:rsidR="00E74BD4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0D6880">
              <w:rPr>
                <w:rFonts w:asciiTheme="minorHAnsi" w:hAnsiTheme="minorHAnsi"/>
                <w:b/>
                <w:sz w:val="22"/>
              </w:rPr>
              <w:t>Summen aus Rubrik 1 bis 6: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21F93" w14:textId="77777777" w:rsidR="000F1874" w:rsidRPr="000D6880" w:rsidRDefault="000F1874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20CF0" w14:textId="77777777" w:rsidR="000F1874" w:rsidRPr="000D6880" w:rsidRDefault="000F1874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7386B" w14:textId="77777777" w:rsidR="000F1874" w:rsidRPr="000D6880" w:rsidRDefault="000F1874" w:rsidP="00A43CA9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 xml:space="preserve">Punkte gemäss </w:t>
            </w:r>
            <w:r w:rsidR="00DF7FAD" w:rsidRPr="000D6880">
              <w:rPr>
                <w:rFonts w:asciiTheme="minorHAnsi" w:hAnsiTheme="minorHAnsi"/>
                <w:b/>
                <w:sz w:val="22"/>
              </w:rPr>
              <w:t>ärztl. Verordnung</w:t>
            </w:r>
          </w:p>
          <w:p w14:paraId="126C238F" w14:textId="77777777" w:rsidR="000F1874" w:rsidRPr="000D6880" w:rsidRDefault="000F1874" w:rsidP="00A43CA9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Summen aus Rubrik 1 bis 6:</w:t>
            </w:r>
          </w:p>
        </w:tc>
      </w:tr>
      <w:tr w:rsidR="00670502" w:rsidRPr="000D6880" w14:paraId="0AD623F5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F3338E" w14:textId="77777777" w:rsidR="00670502" w:rsidRPr="000D6880" w:rsidRDefault="00670502" w:rsidP="0067050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</w:rPr>
              <w:id w:val="479206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0DC280" w14:textId="42121C2B" w:rsidR="00670502" w:rsidRPr="000D6880" w:rsidRDefault="00670502" w:rsidP="0067050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8256" w14:textId="77777777" w:rsidR="00670502" w:rsidRPr="000D6880" w:rsidRDefault="00670502" w:rsidP="00670502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BG 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41548" w14:textId="77777777" w:rsidR="00670502" w:rsidRPr="000D6880" w:rsidRDefault="00670502" w:rsidP="00670502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(0 – 10)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</w:rPr>
              <w:id w:val="-732227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11E55" w14:textId="2ED2635C" w:rsidR="00670502" w:rsidRPr="000D6880" w:rsidRDefault="00670502" w:rsidP="0067050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57F0B" w14:textId="77777777" w:rsidR="00670502" w:rsidRPr="000D6880" w:rsidRDefault="00670502" w:rsidP="00670502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BG III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F78C82" w14:textId="77777777" w:rsidR="00670502" w:rsidRPr="000D6880" w:rsidRDefault="00670502" w:rsidP="0067050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(22 – 33)</w:t>
            </w:r>
          </w:p>
        </w:tc>
      </w:tr>
      <w:tr w:rsidR="00670502" w:rsidRPr="000D6880" w14:paraId="6E8DE17E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2E217B" w14:textId="77777777" w:rsidR="00670502" w:rsidRPr="000D6880" w:rsidRDefault="00670502" w:rsidP="0067050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</w:rPr>
              <w:id w:val="429863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73D5C" w14:textId="129DE649" w:rsidR="00670502" w:rsidRPr="000D6880" w:rsidRDefault="00670502" w:rsidP="0067050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9A572" w14:textId="77777777" w:rsidR="00670502" w:rsidRPr="000D6880" w:rsidRDefault="00670502" w:rsidP="00670502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BG II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CFB00" w14:textId="77777777" w:rsidR="00670502" w:rsidRPr="000D6880" w:rsidRDefault="00670502" w:rsidP="00670502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(11 – 21)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</w:rPr>
              <w:id w:val="1749149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56211D" w14:textId="32B00753" w:rsidR="00670502" w:rsidRPr="000D6880" w:rsidRDefault="00670502" w:rsidP="0067050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47E1" w14:textId="77777777" w:rsidR="00670502" w:rsidRPr="000D6880" w:rsidRDefault="00670502" w:rsidP="00670502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BG IV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F3D42" w14:textId="77777777" w:rsidR="00670502" w:rsidRPr="000D6880" w:rsidRDefault="00670502" w:rsidP="0067050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(34 – 54)</w:t>
            </w:r>
          </w:p>
        </w:tc>
      </w:tr>
      <w:tr w:rsidR="00670502" w:rsidRPr="000D6880" w14:paraId="68960477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09AC7" w14:textId="77777777" w:rsidR="00670502" w:rsidRPr="000D6880" w:rsidRDefault="00670502" w:rsidP="0067050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EB5D0" w14:textId="77777777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1A727" w14:textId="77777777" w:rsidR="00670502" w:rsidRPr="000D6880" w:rsidRDefault="00670502" w:rsidP="0067050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68504" w14:textId="77777777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9E26A" w14:textId="77777777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FCF02" w14:textId="77777777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32AD" w14:textId="77777777" w:rsidR="00670502" w:rsidRPr="000D6880" w:rsidRDefault="00670502" w:rsidP="00670502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62308A11" w14:textId="77777777" w:rsidR="00511EAB" w:rsidRPr="000D6880" w:rsidRDefault="00511EAB" w:rsidP="00105D27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2555"/>
        <w:gridCol w:w="426"/>
        <w:gridCol w:w="2268"/>
        <w:gridCol w:w="3346"/>
      </w:tblGrid>
      <w:tr w:rsidR="007C7F55" w:rsidRPr="000D6880" w14:paraId="1DBF0801" w14:textId="77777777" w:rsidTr="00544B5D">
        <w:trPr>
          <w:trHeight w:val="340"/>
        </w:trPr>
        <w:tc>
          <w:tcPr>
            <w:tcW w:w="10117" w:type="dxa"/>
            <w:gridSpan w:val="6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B2D8E75" w14:textId="77777777" w:rsidR="007C7F55" w:rsidRPr="000D6880" w:rsidRDefault="00E62379" w:rsidP="00544B5D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Neuversorgung / Folgeversorgung</w:t>
            </w:r>
          </w:p>
        </w:tc>
      </w:tr>
      <w:tr w:rsidR="00670502" w:rsidRPr="000D6880" w14:paraId="4509E18E" w14:textId="77777777" w:rsidTr="00E74BD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A2DE9D" w14:textId="77777777" w:rsidR="00670502" w:rsidRPr="000D6880" w:rsidRDefault="00670502" w:rsidP="0067050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</w:rPr>
              <w:id w:val="590509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42F51E" w14:textId="525FB479" w:rsidR="00670502" w:rsidRPr="000D6880" w:rsidRDefault="00670502" w:rsidP="0067050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24FB3" w14:textId="77777777" w:rsidR="00670502" w:rsidRPr="000D6880" w:rsidRDefault="00670502" w:rsidP="00670502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Neuversorgung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</w:rPr>
              <w:id w:val="88706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784AAA" w14:textId="46DE27F8" w:rsidR="00670502" w:rsidRPr="000D6880" w:rsidRDefault="00670502" w:rsidP="0067050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51DEB" w14:textId="77777777" w:rsidR="00670502" w:rsidRPr="000D6880" w:rsidRDefault="00670502" w:rsidP="00670502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Folgeversorgung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9A91F" w14:textId="77777777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 xml:space="preserve">Datum oder Verfügungsnummer: </w:t>
            </w: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670502" w:rsidRPr="000D6880" w14:paraId="686CA3A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ECF84" w14:textId="77777777" w:rsidR="00670502" w:rsidRPr="000D6880" w:rsidRDefault="00670502" w:rsidP="0067050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</w:rPr>
              <w:id w:val="585416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0BC701" w14:textId="08B34134" w:rsidR="00670502" w:rsidRPr="000D6880" w:rsidRDefault="00670502" w:rsidP="0067050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16362" w14:textId="5CDD8112" w:rsidR="00670502" w:rsidRPr="000D6880" w:rsidRDefault="00670502" w:rsidP="00670502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Positionsveränderung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</w:rPr>
              <w:id w:val="830571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1E5642" w14:textId="30749E3F" w:rsidR="00670502" w:rsidRPr="000D6880" w:rsidRDefault="00670502" w:rsidP="0067050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FE988" w14:textId="77777777" w:rsidR="00670502" w:rsidRPr="000D6880" w:rsidRDefault="00670502" w:rsidP="00670502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Wachstum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EF227" w14:textId="77777777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</w:p>
        </w:tc>
      </w:tr>
      <w:tr w:rsidR="00670502" w:rsidRPr="000D6880" w14:paraId="6DB0210F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EFD35" w14:textId="77777777" w:rsidR="00670502" w:rsidRPr="000D6880" w:rsidRDefault="00670502" w:rsidP="0067050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</w:rPr>
              <w:id w:val="-1716106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4B54A" w14:textId="12206709" w:rsidR="00670502" w:rsidRPr="000D6880" w:rsidRDefault="00670502" w:rsidP="0067050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A49F7" w14:textId="6CAFCB16" w:rsidR="00670502" w:rsidRPr="000D6880" w:rsidRDefault="00670502" w:rsidP="00670502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Postoperativ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48350" w14:textId="77777777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E7432" w14:textId="77777777" w:rsidR="00670502" w:rsidRPr="000D6880" w:rsidRDefault="00670502" w:rsidP="00670502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C7DBA" w14:textId="77777777" w:rsidR="00670502" w:rsidRPr="000D6880" w:rsidRDefault="00670502" w:rsidP="00670502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670502" w:rsidRPr="000D6880" w14:paraId="67A05A9E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F12A26" w14:textId="77777777" w:rsidR="00670502" w:rsidRPr="000D6880" w:rsidRDefault="00670502" w:rsidP="0067050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</w:rPr>
              <w:id w:val="2127584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AA448" w14:textId="340D82BD" w:rsidR="00670502" w:rsidRPr="000D6880" w:rsidRDefault="00670502" w:rsidP="0067050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980ED" w14:textId="1A41AF53" w:rsidR="00670502" w:rsidRPr="000D6880" w:rsidRDefault="00670502" w:rsidP="00670502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Progredienz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3F7A3" w14:textId="77777777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05A7" w14:textId="77777777" w:rsidR="00670502" w:rsidRPr="000D6880" w:rsidRDefault="00670502" w:rsidP="00670502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Status nach/Datum: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59E8C" w14:textId="77777777" w:rsidR="00670502" w:rsidRPr="000D6880" w:rsidRDefault="00670502" w:rsidP="00670502">
            <w:pPr>
              <w:jc w:val="both"/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670502" w:rsidRPr="000D6880" w14:paraId="33DCBC7D" w14:textId="77777777" w:rsidTr="00E74BD4">
        <w:trPr>
          <w:trHeight w:val="22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C13FAF" w14:textId="77777777" w:rsidR="00670502" w:rsidRPr="000D6880" w:rsidRDefault="00670502" w:rsidP="0067050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4DFB6" w14:textId="77777777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7195E" w14:textId="77777777" w:rsidR="00670502" w:rsidRPr="000D6880" w:rsidRDefault="00670502" w:rsidP="00670502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4F33B" w14:textId="77777777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3EE3B" w14:textId="77777777" w:rsidR="00670502" w:rsidRPr="000D6880" w:rsidRDefault="00670502" w:rsidP="00670502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7386F" w14:textId="77777777" w:rsidR="00670502" w:rsidRPr="000D6880" w:rsidRDefault="00670502" w:rsidP="00670502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670502" w:rsidRPr="000D6880" w14:paraId="682D172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7C9CC" w14:textId="77777777" w:rsidR="00670502" w:rsidRPr="000D6880" w:rsidRDefault="00670502" w:rsidP="0067050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56E67" w14:textId="77777777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93059" w14:textId="77777777" w:rsidR="00670502" w:rsidRPr="000D6880" w:rsidRDefault="00670502" w:rsidP="00670502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09263" w14:textId="77777777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CA175" w14:textId="77777777" w:rsidR="00670502" w:rsidRPr="000D6880" w:rsidRDefault="00670502" w:rsidP="00670502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Andere: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AF89" w14:textId="77777777" w:rsidR="00670502" w:rsidRPr="000D6880" w:rsidRDefault="00670502" w:rsidP="00670502">
            <w:pPr>
              <w:jc w:val="both"/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sz w:val="22"/>
              </w:rPr>
            </w:r>
            <w:r w:rsidRPr="000D6880">
              <w:rPr>
                <w:rFonts w:asciiTheme="minorHAnsi" w:hAnsiTheme="minorHAnsi"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72E876F3" w14:textId="77777777" w:rsidR="00511EAB" w:rsidRPr="000D6880" w:rsidRDefault="00511EAB" w:rsidP="00105D27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3689"/>
        <w:gridCol w:w="441"/>
        <w:gridCol w:w="4465"/>
      </w:tblGrid>
      <w:tr w:rsidR="006D587E" w:rsidRPr="000D6880" w14:paraId="34969B3D" w14:textId="77777777" w:rsidTr="00AA7FAB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B28501F" w14:textId="77777777" w:rsidR="006D587E" w:rsidRPr="000D6880" w:rsidRDefault="006D587E" w:rsidP="00AA7FAB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Versorgungsart</w:t>
            </w:r>
          </w:p>
        </w:tc>
      </w:tr>
      <w:tr w:rsidR="006D587E" w:rsidRPr="000D6880" w14:paraId="166FBACF" w14:textId="77777777" w:rsidTr="00E74BD4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CE552B" w14:textId="77777777" w:rsidR="006D587E" w:rsidRPr="000D6880" w:rsidRDefault="006D587E" w:rsidP="00AA7FAB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61C93" w14:textId="77777777" w:rsidR="006D587E" w:rsidRPr="000D6880" w:rsidRDefault="006D587E" w:rsidP="0091531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17F5" w14:textId="77777777" w:rsidR="006D587E" w:rsidRPr="000D6880" w:rsidRDefault="006D587E" w:rsidP="00AA7FAB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AE2B4" w14:textId="77777777" w:rsidR="006D587E" w:rsidRPr="000D6880" w:rsidRDefault="006D587E" w:rsidP="00AA7FA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7DEEB" w14:textId="77777777" w:rsidR="006D587E" w:rsidRPr="000D6880" w:rsidRDefault="006D587E" w:rsidP="00AA7FAB">
            <w:pPr>
              <w:rPr>
                <w:rFonts w:asciiTheme="minorHAnsi" w:hAnsiTheme="minorHAnsi"/>
                <w:sz w:val="22"/>
              </w:rPr>
            </w:pPr>
          </w:p>
        </w:tc>
      </w:tr>
      <w:tr w:rsidR="00670502" w:rsidRPr="000D6880" w14:paraId="6C89D3EE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5E5E15" w14:textId="77777777" w:rsidR="00670502" w:rsidRPr="000D6880" w:rsidRDefault="00670502" w:rsidP="0067050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</w:rPr>
              <w:id w:val="-41681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C1F06" w14:textId="3B258D7F" w:rsidR="00670502" w:rsidRPr="000D6880" w:rsidRDefault="00670502" w:rsidP="0067050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F0963" w14:textId="6E34E92D" w:rsidR="00670502" w:rsidRPr="000D6880" w:rsidRDefault="00670502" w:rsidP="00670502">
            <w:pPr>
              <w:tabs>
                <w:tab w:val="left" w:pos="1739"/>
              </w:tabs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Basis-Rollstuhl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</w:rPr>
              <w:id w:val="-964119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27FD7F" w14:textId="56592949" w:rsidR="00670502" w:rsidRPr="000D6880" w:rsidRDefault="00670502" w:rsidP="0067050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4C581" w14:textId="0F29C3EB" w:rsidR="00670502" w:rsidRPr="000D6880" w:rsidRDefault="00670502" w:rsidP="00670502">
            <w:pPr>
              <w:tabs>
                <w:tab w:val="left" w:pos="1719"/>
              </w:tabs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Elektro-Rollstuhl</w:t>
            </w:r>
          </w:p>
        </w:tc>
      </w:tr>
      <w:tr w:rsidR="00670502" w:rsidRPr="000D6880" w14:paraId="5BC31501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944B37" w14:textId="77777777" w:rsidR="00670502" w:rsidRPr="000D6880" w:rsidRDefault="00670502" w:rsidP="0067050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</w:rPr>
              <w:id w:val="-1479988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683A1" w14:textId="0449A0C4" w:rsidR="00670502" w:rsidRPr="000D6880" w:rsidRDefault="00670502" w:rsidP="0067050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47AB2" w14:textId="48773EAC" w:rsidR="00670502" w:rsidRPr="000D6880" w:rsidRDefault="00670502" w:rsidP="00670502">
            <w:pPr>
              <w:tabs>
                <w:tab w:val="left" w:pos="1748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de-CH"/>
              </w:rPr>
              <w:t>Adaptiv-Rollstuhl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3FC3E" w14:textId="136DB6C5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0C0D8" w14:textId="789FB65F" w:rsidR="00670502" w:rsidRPr="000D6880" w:rsidRDefault="00670502" w:rsidP="00670502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</w:tr>
      <w:tr w:rsidR="00670502" w:rsidRPr="000D6880" w14:paraId="24B3F31F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09AED6" w14:textId="77777777" w:rsidR="00670502" w:rsidRPr="000D6880" w:rsidRDefault="00670502" w:rsidP="0067050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</w:rPr>
              <w:id w:val="-110909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54207" w14:textId="7D7A9DD6" w:rsidR="00670502" w:rsidRPr="000D6880" w:rsidRDefault="00670502" w:rsidP="0067050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2CACE" w14:textId="28F32467" w:rsidR="00670502" w:rsidRPr="000D6880" w:rsidRDefault="00670502" w:rsidP="00670502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de-CH"/>
              </w:rPr>
              <w:t>Kinder-Rollstuhl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B0686" w14:textId="2224461C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5F34F" w14:textId="64A273B7" w:rsidR="00670502" w:rsidRPr="000D6880" w:rsidRDefault="00670502" w:rsidP="00670502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</w:p>
        </w:tc>
      </w:tr>
      <w:tr w:rsidR="00670502" w:rsidRPr="000D6880" w14:paraId="3E2ADF9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2ADF0" w14:textId="77777777" w:rsidR="00670502" w:rsidRPr="000D6880" w:rsidRDefault="00670502" w:rsidP="0067050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</w:rPr>
              <w:id w:val="121582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579ED2" w14:textId="21539F21" w:rsidR="00670502" w:rsidRPr="000D6880" w:rsidRDefault="00670502" w:rsidP="0067050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4E38E" w14:textId="2501D866" w:rsidR="00670502" w:rsidRPr="000D6880" w:rsidRDefault="00670502" w:rsidP="00670502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de-CH"/>
              </w:rPr>
              <w:t>Spezial-Rollstuhl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A60D4" w14:textId="77777777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17F3C" w14:textId="77777777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</w:p>
        </w:tc>
      </w:tr>
      <w:tr w:rsidR="00670502" w:rsidRPr="000D6880" w14:paraId="3415FA68" w14:textId="77777777" w:rsidTr="00E74BD4">
        <w:trPr>
          <w:trHeight w:val="28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05F94" w14:textId="77777777" w:rsidR="00670502" w:rsidRPr="000D6880" w:rsidRDefault="00670502" w:rsidP="0067050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F5B54" w14:textId="77777777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F5F96" w14:textId="77777777" w:rsidR="00670502" w:rsidRPr="000D6880" w:rsidRDefault="00670502" w:rsidP="0067050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2CE91" w14:textId="77777777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58AF" w14:textId="77777777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3A8EDC9" w14:textId="4A22055F" w:rsidR="00331B33" w:rsidRPr="000D6880" w:rsidRDefault="00331B33" w:rsidP="00105D27">
      <w:pPr>
        <w:rPr>
          <w:rFonts w:asciiTheme="minorHAnsi" w:hAnsiTheme="minorHAnsi"/>
          <w:sz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3685"/>
        <w:gridCol w:w="441"/>
        <w:gridCol w:w="4465"/>
      </w:tblGrid>
      <w:tr w:rsidR="0091531A" w:rsidRPr="000D6880" w14:paraId="6DEBE288" w14:textId="77777777" w:rsidTr="00007DFC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F850A60" w14:textId="77777777" w:rsidR="0091531A" w:rsidRPr="000D6880" w:rsidRDefault="0091531A" w:rsidP="00007DF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Versorgungsgrund</w:t>
            </w:r>
            <w:r w:rsidR="00762228" w:rsidRPr="000D6880">
              <w:rPr>
                <w:rFonts w:asciiTheme="minorHAnsi" w:hAnsiTheme="minorHAnsi"/>
                <w:b/>
                <w:sz w:val="22"/>
              </w:rPr>
              <w:t>/Situation resp. Sonderfaktor</w:t>
            </w:r>
          </w:p>
        </w:tc>
      </w:tr>
      <w:tr w:rsidR="0091531A" w:rsidRPr="000D6880" w14:paraId="21A6975D" w14:textId="77777777" w:rsidTr="00E74BD4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E7D8F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39E0E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36764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214CF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52CDB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</w:tr>
      <w:tr w:rsidR="00670502" w:rsidRPr="000D6880" w14:paraId="164E73F0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09A168" w14:textId="77777777" w:rsidR="00670502" w:rsidRPr="000D6880" w:rsidRDefault="00670502" w:rsidP="00670502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</w:rPr>
              <w:id w:val="-1921704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1C55B" w14:textId="0795674F" w:rsidR="00670502" w:rsidRPr="000D6880" w:rsidRDefault="00670502" w:rsidP="0067050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D2534" w14:textId="77777777" w:rsidR="00670502" w:rsidRPr="000D6880" w:rsidRDefault="00670502" w:rsidP="00670502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gemäss ärztlicher Verordnung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</w:rPr>
              <w:id w:val="1419434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08FA28" w14:textId="2F7CABEC" w:rsidR="00670502" w:rsidRPr="000D6880" w:rsidRDefault="00670502" w:rsidP="0067050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1A833" w14:textId="77777777" w:rsidR="00670502" w:rsidRPr="000D6880" w:rsidRDefault="00670502" w:rsidP="00670502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sz w:val="22"/>
                <w:lang w:eastAsia="de-CH"/>
              </w:rPr>
              <w:t>gleichzeitige Abgabe eines 2. Rollstuhls</w:t>
            </w:r>
          </w:p>
        </w:tc>
      </w:tr>
      <w:tr w:rsidR="0091531A" w:rsidRPr="000D6880" w14:paraId="741CB535" w14:textId="77777777" w:rsidTr="0067050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C275A2" w14:textId="77777777" w:rsidR="0091531A" w:rsidRPr="000D6880" w:rsidRDefault="0091531A" w:rsidP="00007D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7B193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398F" w14:textId="77777777" w:rsidR="0091531A" w:rsidRPr="000D6880" w:rsidRDefault="0091531A" w:rsidP="00007DF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0DED1" w14:textId="77777777" w:rsidR="0091531A" w:rsidRPr="000D6880" w:rsidRDefault="0091531A" w:rsidP="00007D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0D6C9" w14:textId="77777777" w:rsidR="0091531A" w:rsidRPr="000D6880" w:rsidRDefault="0091531A" w:rsidP="00007DFC">
            <w:pPr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</w:pP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 xml:space="preserve">Begründung </w:t>
            </w:r>
            <w:r w:rsidR="00762228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für die gleichzeitige Abgabe eines 2. Rollstuhls (</w:t>
            </w: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erforderlich</w:t>
            </w:r>
            <w:r w:rsidR="00762228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)</w:t>
            </w: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:</w:t>
            </w:r>
          </w:p>
        </w:tc>
      </w:tr>
      <w:tr w:rsidR="00670502" w:rsidRPr="000D6880" w14:paraId="7043F41C" w14:textId="77777777" w:rsidTr="00670502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60AA71" w14:textId="77777777" w:rsidR="00670502" w:rsidRPr="000D6880" w:rsidRDefault="00670502" w:rsidP="0067050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32"/>
                <w:szCs w:val="32"/>
              </w:rPr>
              <w:id w:val="2046016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777203" w14:textId="150398DD" w:rsidR="00670502" w:rsidRPr="000D6880" w:rsidRDefault="00670502" w:rsidP="00670502">
                <w:pPr>
                  <w:spacing w:before="40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5DC970" w14:textId="77777777" w:rsidR="00670502" w:rsidRPr="000D6880" w:rsidRDefault="00670502" w:rsidP="00670502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t>Sonderfaktor: Schwieriges Gelände (Wohnsituation bis zur Begegnungszone)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59A57" w14:textId="77777777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CE79" w14:textId="77777777" w:rsidR="00670502" w:rsidRPr="000D6880" w:rsidRDefault="00670502" w:rsidP="00670502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</w:tbl>
    <w:p w14:paraId="5FEA8D4A" w14:textId="77777777" w:rsidR="00F624F2" w:rsidRPr="000D6880" w:rsidRDefault="00F624F2">
      <w:pPr>
        <w:rPr>
          <w:rFonts w:asciiTheme="minorHAnsi" w:hAnsiTheme="minorHAnsi"/>
          <w:sz w:val="22"/>
        </w:rPr>
      </w:pPr>
    </w:p>
    <w:p w14:paraId="443B3809" w14:textId="41B64A02" w:rsidR="00984809" w:rsidRDefault="00984809">
      <w:pPr>
        <w:rPr>
          <w:rFonts w:asciiTheme="minorHAnsi" w:hAnsiTheme="minorHAnsi"/>
          <w:sz w:val="22"/>
        </w:rPr>
      </w:pPr>
    </w:p>
    <w:p w14:paraId="09420B57" w14:textId="53AA006A" w:rsidR="00E74BD4" w:rsidRDefault="00E74BD4">
      <w:pPr>
        <w:rPr>
          <w:rFonts w:asciiTheme="minorHAnsi" w:hAnsiTheme="minorHAnsi"/>
          <w:sz w:val="22"/>
        </w:rPr>
      </w:pPr>
    </w:p>
    <w:p w14:paraId="3BDED30D" w14:textId="2480EBBC" w:rsidR="00E74BD4" w:rsidRDefault="00E74BD4">
      <w:pPr>
        <w:rPr>
          <w:rFonts w:asciiTheme="minorHAnsi" w:hAnsiTheme="minorHAnsi"/>
          <w:sz w:val="22"/>
        </w:rPr>
      </w:pPr>
    </w:p>
    <w:p w14:paraId="00E0540E" w14:textId="77777777" w:rsidR="00E74BD4" w:rsidRPr="000D6880" w:rsidRDefault="00E74BD4">
      <w:pPr>
        <w:rPr>
          <w:rFonts w:asciiTheme="minorHAnsi" w:hAnsiTheme="minorHAnsi"/>
          <w:sz w:val="22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3695"/>
        <w:gridCol w:w="1008"/>
        <w:gridCol w:w="3471"/>
        <w:gridCol w:w="980"/>
      </w:tblGrid>
      <w:tr w:rsidR="005A3955" w:rsidRPr="000D6880" w14:paraId="1E185D8B" w14:textId="77777777" w:rsidTr="000E0299">
        <w:trPr>
          <w:trHeight w:val="340"/>
        </w:trPr>
        <w:tc>
          <w:tcPr>
            <w:tcW w:w="10103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EE18E2F" w14:textId="77777777" w:rsidR="005A3955" w:rsidRPr="000D6880" w:rsidRDefault="005A3955" w:rsidP="0091531A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 xml:space="preserve">Unterschrift/Stempel des </w:t>
            </w:r>
            <w:r w:rsidR="0091531A" w:rsidRPr="000D6880">
              <w:rPr>
                <w:rFonts w:asciiTheme="minorHAnsi" w:hAnsiTheme="minorHAnsi"/>
                <w:b/>
                <w:sz w:val="22"/>
              </w:rPr>
              <w:t>Lieferanten</w:t>
            </w:r>
          </w:p>
        </w:tc>
      </w:tr>
      <w:tr w:rsidR="001C65EC" w:rsidRPr="000D6880" w14:paraId="5BE0EC8C" w14:textId="77777777" w:rsidTr="00410564">
        <w:trPr>
          <w:trHeight w:val="202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96761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FAB75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A2B0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B0518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F2450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</w:tr>
      <w:tr w:rsidR="001C65EC" w:rsidRPr="000D6880" w14:paraId="15712C35" w14:textId="77777777" w:rsidTr="0041056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DFAEBE" w14:textId="77777777" w:rsidR="001C65EC" w:rsidRPr="000D6880" w:rsidRDefault="00FA76F1" w:rsidP="000E0299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O</w:t>
            </w:r>
            <w:r w:rsidR="001C65EC" w:rsidRPr="000D6880">
              <w:rPr>
                <w:rFonts w:asciiTheme="minorHAnsi" w:hAnsiTheme="minorHAnsi"/>
                <w:b/>
                <w:sz w:val="22"/>
              </w:rPr>
              <w:t>rt: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FA0D7" w14:textId="77777777" w:rsidR="001C65EC" w:rsidRPr="000D6880" w:rsidRDefault="006D4E0E" w:rsidP="001C65E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6765D4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10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2E93" w14:textId="77777777" w:rsidR="001C65EC" w:rsidRPr="000D6880" w:rsidRDefault="001C65EC" w:rsidP="000E0299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Datum: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98868" w14:textId="77777777" w:rsidR="001C65EC" w:rsidRPr="000D6880" w:rsidRDefault="006D4E0E" w:rsidP="001C65EC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564" w:rsidRPr="000D688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0D6880">
              <w:rPr>
                <w:rFonts w:asciiTheme="minorHAnsi" w:hAnsiTheme="minorHAnsi"/>
                <w:b/>
                <w:sz w:val="22"/>
              </w:rPr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6223D6" w:rsidRPr="000D6880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0D6880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2D0CE" w14:textId="77777777" w:rsidR="001C65EC" w:rsidRPr="000D6880" w:rsidRDefault="001C65EC" w:rsidP="001C65EC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C65EC" w:rsidRPr="000D6880" w14:paraId="3A037672" w14:textId="77777777" w:rsidTr="0041056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997AA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C2741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AC1ED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E8EB9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F8B8" w14:textId="77777777" w:rsidR="001C65EC" w:rsidRPr="000D6880" w:rsidRDefault="001C65EC" w:rsidP="001C65EC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31E3D7D2" w14:textId="77777777" w:rsidR="00166A79" w:rsidRDefault="00166A79"/>
    <w:p w14:paraId="0CDB560E" w14:textId="77777777" w:rsidR="00CC6B66" w:rsidRPr="000D6880" w:rsidRDefault="00CC6B66"/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98"/>
      </w:tblGrid>
      <w:tr w:rsidR="00166A79" w:rsidRPr="000D6880" w14:paraId="0A1AA6CC" w14:textId="77777777" w:rsidTr="00166A79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5581047E" w14:textId="77777777" w:rsidR="00166A79" w:rsidRPr="000D6880" w:rsidRDefault="00166A79" w:rsidP="00D0370D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hAnsiTheme="minorHAnsi"/>
                <w:sz w:val="22"/>
              </w:rPr>
              <w:t>Kommentar zur ärztlichen Verordnung: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51963276" w14:textId="77777777" w:rsidR="00166A79" w:rsidRPr="000D6880" w:rsidRDefault="00166A79" w:rsidP="0081596A">
            <w:pPr>
              <w:rPr>
                <w:rFonts w:asciiTheme="minorHAnsi" w:hAnsiTheme="minorHAnsi"/>
                <w:sz w:val="22"/>
              </w:rPr>
            </w:pP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Das Ankreuzen einer medizinischen Indikation (</w:t>
            </w:r>
            <w:proofErr w:type="spellStart"/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X.X</w:t>
            </w:r>
            <w:r w:rsidR="006F5606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c</w:t>
            </w:r>
            <w:proofErr w:type="spellEnd"/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 xml:space="preserve"> oder b) schliesst automatisch die </w:t>
            </w:r>
            <w:r w:rsidR="0081596A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tieferen</w:t>
            </w:r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 xml:space="preserve"> Indikationen ein (</w:t>
            </w:r>
            <w:proofErr w:type="spellStart"/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X.Xb</w:t>
            </w:r>
            <w:proofErr w:type="spellEnd"/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 xml:space="preserve"> oder </w:t>
            </w:r>
            <w:proofErr w:type="spellStart"/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X.X</w:t>
            </w:r>
            <w:r w:rsidR="006F5606"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a</w:t>
            </w:r>
            <w:proofErr w:type="spellEnd"/>
            <w:r w:rsidRPr="000D6880">
              <w:rPr>
                <w:rFonts w:asciiTheme="minorHAnsi" w:eastAsia="Times New Roman" w:hAnsiTheme="minorHAnsi" w:cs="Arial"/>
                <w:b/>
                <w:sz w:val="22"/>
                <w:lang w:eastAsia="de-CH"/>
              </w:rPr>
              <w:t>).</w:t>
            </w:r>
          </w:p>
        </w:tc>
      </w:tr>
    </w:tbl>
    <w:p w14:paraId="3B7D8FFD" w14:textId="77777777" w:rsidR="00166A79" w:rsidRPr="000D6880" w:rsidRDefault="00166A79"/>
    <w:p w14:paraId="5B09B95F" w14:textId="77777777" w:rsidR="00166A79" w:rsidRPr="000D6880" w:rsidRDefault="00166A79"/>
    <w:p w14:paraId="1F1950E6" w14:textId="77777777" w:rsidR="00A43CA9" w:rsidRPr="000D6880" w:rsidRDefault="00A43CA9" w:rsidP="00105D27">
      <w:pPr>
        <w:rPr>
          <w:rFonts w:asciiTheme="minorHAnsi" w:hAnsiTheme="minorHAnsi"/>
          <w:sz w:val="22"/>
        </w:rPr>
      </w:pPr>
    </w:p>
    <w:p w14:paraId="294143CC" w14:textId="77777777" w:rsidR="007A6191" w:rsidRPr="000D6880" w:rsidRDefault="007A6191" w:rsidP="00105D27">
      <w:pPr>
        <w:rPr>
          <w:rFonts w:asciiTheme="minorHAnsi" w:hAnsiTheme="minorHAnsi"/>
          <w:sz w:val="22"/>
        </w:rPr>
        <w:sectPr w:rsidR="007A6191" w:rsidRPr="000D6880" w:rsidSect="006D58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851" w:bottom="851" w:left="1134" w:header="709" w:footer="454" w:gutter="0"/>
          <w:cols w:space="708"/>
          <w:titlePg/>
          <w:docGrid w:linePitch="360"/>
        </w:sectPr>
      </w:pPr>
    </w:p>
    <w:tbl>
      <w:tblPr>
        <w:tblW w:w="151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760"/>
        <w:gridCol w:w="4826"/>
        <w:gridCol w:w="8414"/>
      </w:tblGrid>
      <w:tr w:rsidR="00D37868" w:rsidRPr="000D6880" w14:paraId="3448EF56" w14:textId="77777777" w:rsidTr="00422FD5">
        <w:trPr>
          <w:trHeight w:val="285"/>
          <w:tblHeader/>
        </w:trPr>
        <w:tc>
          <w:tcPr>
            <w:tcW w:w="1144" w:type="dxa"/>
            <w:shd w:val="clear" w:color="auto" w:fill="DDD9C3"/>
            <w:noWrap/>
            <w:vAlign w:val="center"/>
            <w:hideMark/>
          </w:tcPr>
          <w:p w14:paraId="47D2C472" w14:textId="77777777" w:rsidR="00D37868" w:rsidRPr="000D6880" w:rsidRDefault="00D37868" w:rsidP="00410564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lastRenderedPageBreak/>
              <w:t>Tarif-Nr.</w:t>
            </w:r>
          </w:p>
        </w:tc>
        <w:tc>
          <w:tcPr>
            <w:tcW w:w="760" w:type="dxa"/>
            <w:shd w:val="clear" w:color="auto" w:fill="DDD9C3"/>
          </w:tcPr>
          <w:p w14:paraId="7BC7335C" w14:textId="77777777" w:rsidR="00D37868" w:rsidRPr="000D6880" w:rsidRDefault="00D37868" w:rsidP="00410564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Anzahl</w:t>
            </w:r>
          </w:p>
        </w:tc>
        <w:tc>
          <w:tcPr>
            <w:tcW w:w="4826" w:type="dxa"/>
            <w:shd w:val="clear" w:color="auto" w:fill="DDD9C3"/>
            <w:noWrap/>
            <w:vAlign w:val="center"/>
            <w:hideMark/>
          </w:tcPr>
          <w:p w14:paraId="240A4A7B" w14:textId="77777777" w:rsidR="00D37868" w:rsidRPr="00331B33" w:rsidRDefault="007828ED" w:rsidP="007828ED">
            <w:pPr>
              <w:rPr>
                <w:rFonts w:asciiTheme="minorHAnsi" w:hAnsiTheme="minorHAnsi"/>
                <w:b/>
                <w:sz w:val="22"/>
              </w:rPr>
            </w:pPr>
            <w:r w:rsidRPr="00331B33">
              <w:rPr>
                <w:rFonts w:asciiTheme="minorHAnsi" w:hAnsiTheme="minorHAnsi"/>
                <w:b/>
                <w:sz w:val="22"/>
              </w:rPr>
              <w:t>Bezeichnung</w:t>
            </w:r>
          </w:p>
        </w:tc>
        <w:tc>
          <w:tcPr>
            <w:tcW w:w="8414" w:type="dxa"/>
            <w:shd w:val="clear" w:color="auto" w:fill="DDD9C3"/>
            <w:noWrap/>
            <w:vAlign w:val="center"/>
            <w:hideMark/>
          </w:tcPr>
          <w:p w14:paraId="39D8267A" w14:textId="77777777" w:rsidR="00D37868" w:rsidRPr="000D6880" w:rsidRDefault="00D37868" w:rsidP="00DF7FAD">
            <w:pPr>
              <w:rPr>
                <w:rFonts w:asciiTheme="minorHAnsi" w:hAnsiTheme="minorHAnsi"/>
                <w:b/>
                <w:sz w:val="22"/>
              </w:rPr>
            </w:pPr>
            <w:r w:rsidRPr="000D6880">
              <w:rPr>
                <w:rFonts w:asciiTheme="minorHAnsi" w:hAnsiTheme="minorHAnsi"/>
                <w:b/>
                <w:sz w:val="22"/>
              </w:rPr>
              <w:t>Referenznummer gemäss ärztliche</w:t>
            </w:r>
            <w:r w:rsidR="005E2471">
              <w:rPr>
                <w:rFonts w:asciiTheme="minorHAnsi" w:hAnsiTheme="minorHAnsi"/>
                <w:b/>
                <w:sz w:val="22"/>
              </w:rPr>
              <w:t>r</w:t>
            </w:r>
            <w:r w:rsidRPr="000D6880">
              <w:rPr>
                <w:rFonts w:asciiTheme="minorHAnsi" w:hAnsiTheme="minorHAnsi"/>
                <w:b/>
                <w:sz w:val="22"/>
              </w:rPr>
              <w:t xml:space="preserve"> Verordnung</w:t>
            </w:r>
          </w:p>
        </w:tc>
      </w:tr>
      <w:tr w:rsidR="00D37868" w:rsidRPr="003E5205" w14:paraId="3A493AA5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1287FD" w14:textId="77777777" w:rsidR="00D37868" w:rsidRPr="003E5205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70.101.000</w:t>
            </w:r>
          </w:p>
        </w:tc>
        <w:tc>
          <w:tcPr>
            <w:tcW w:w="760" w:type="dxa"/>
            <w:vAlign w:val="center"/>
          </w:tcPr>
          <w:p w14:paraId="7AF7D544" w14:textId="4BDBEF39" w:rsidR="00D37868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10BD8253" w14:textId="3198CDBF" w:rsidR="00D37868" w:rsidRPr="003E5205" w:rsidRDefault="00100095" w:rsidP="00F76BF0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XXL-Versorgung</w:t>
            </w:r>
            <w:r w:rsidR="00F71A65"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bei Handrollstuh</w:t>
            </w:r>
            <w:r w:rsid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l</w:t>
            </w: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: ab 50cm Sitzbreite oder ab </w:t>
            </w:r>
            <w:r w:rsidR="00F71A65"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140 kg bis 180 kg</w:t>
            </w: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; inklusiv Stabilisationen und Verstärkungen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513D5DED" w14:textId="77777777" w:rsidR="00D37868" w:rsidRPr="003E5205" w:rsidRDefault="00D3786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7.1z</w:t>
            </w:r>
          </w:p>
        </w:tc>
      </w:tr>
      <w:tr w:rsidR="00100095" w:rsidRPr="003E5205" w14:paraId="53DBFD96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65B94D9" w14:textId="77777777" w:rsidR="00100095" w:rsidRPr="003E5205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70.111.000</w:t>
            </w:r>
          </w:p>
        </w:tc>
        <w:tc>
          <w:tcPr>
            <w:tcW w:w="760" w:type="dxa"/>
            <w:vAlign w:val="center"/>
          </w:tcPr>
          <w:p w14:paraId="226A188F" w14:textId="5065771B" w:rsidR="00100095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hideMark/>
          </w:tcPr>
          <w:p w14:paraId="5B3CE39D" w14:textId="77777777" w:rsidR="00100095" w:rsidRPr="003E5205" w:rsidRDefault="00100095" w:rsidP="00100095">
            <w:pPr>
              <w:outlineLvl w:val="0"/>
              <w:rPr>
                <w:rFonts w:ascii="Calibri" w:hAnsi="Calibri" w:cs="Arial"/>
                <w:sz w:val="22"/>
                <w:lang w:eastAsia="de-CH"/>
              </w:rPr>
            </w:pPr>
            <w:r w:rsidRPr="003E5205">
              <w:rPr>
                <w:rFonts w:ascii="Calibri" w:hAnsi="Calibri" w:cs="Arial"/>
                <w:sz w:val="22"/>
              </w:rPr>
              <w:t>Fixationsgurte (Stück)/Polsterungen (Paar): Rumpf-Arme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49F4EAAE" w14:textId="77777777" w:rsidR="00100095" w:rsidRPr="003E5205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2.1b/2.3b/2.4b/2.5b/2.6b/3.2c/3.3c/3.5c</w:t>
            </w:r>
          </w:p>
        </w:tc>
      </w:tr>
      <w:tr w:rsidR="00100095" w:rsidRPr="003E5205" w14:paraId="28DA83F7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99C3E4E" w14:textId="77777777" w:rsidR="00100095" w:rsidRPr="003E5205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70.112.000</w:t>
            </w:r>
          </w:p>
        </w:tc>
        <w:tc>
          <w:tcPr>
            <w:tcW w:w="760" w:type="dxa"/>
            <w:vAlign w:val="center"/>
          </w:tcPr>
          <w:p w14:paraId="3A0F15DF" w14:textId="6D0D6DA6" w:rsidR="00100095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hideMark/>
          </w:tcPr>
          <w:p w14:paraId="6FC6D630" w14:textId="77777777" w:rsidR="00100095" w:rsidRPr="003E5205" w:rsidRDefault="00100095" w:rsidP="00100095">
            <w:pPr>
              <w:outlineLvl w:val="0"/>
              <w:rPr>
                <w:rFonts w:ascii="Calibri" w:hAnsi="Calibri" w:cs="Arial"/>
                <w:sz w:val="22"/>
              </w:rPr>
            </w:pPr>
            <w:r w:rsidRPr="003E5205">
              <w:rPr>
                <w:rFonts w:ascii="Calibri" w:hAnsi="Calibri" w:cs="Arial"/>
                <w:sz w:val="22"/>
              </w:rPr>
              <w:t>Fixationsgurte (Stück)/Polsterungen (Paar): Becken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3A13E8E6" w14:textId="77777777" w:rsidR="00100095" w:rsidRPr="003E5205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2.1b/2.3b/2.4b/2.5b/2.6b/4.1b/4.2b/4.3b/4.5b/4.6b</w:t>
            </w:r>
          </w:p>
        </w:tc>
      </w:tr>
      <w:tr w:rsidR="00100095" w:rsidRPr="003E5205" w14:paraId="3DC96444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2056E59" w14:textId="77777777" w:rsidR="00100095" w:rsidRPr="003E5205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70.113.000</w:t>
            </w:r>
          </w:p>
        </w:tc>
        <w:tc>
          <w:tcPr>
            <w:tcW w:w="760" w:type="dxa"/>
            <w:vAlign w:val="center"/>
          </w:tcPr>
          <w:p w14:paraId="05674173" w14:textId="11D6FFB6" w:rsidR="00100095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hideMark/>
          </w:tcPr>
          <w:p w14:paraId="65468894" w14:textId="77777777" w:rsidR="00100095" w:rsidRPr="003E5205" w:rsidRDefault="00100095" w:rsidP="00100095">
            <w:pPr>
              <w:outlineLvl w:val="0"/>
              <w:rPr>
                <w:rFonts w:ascii="Calibri" w:hAnsi="Calibri" w:cs="Arial"/>
                <w:sz w:val="22"/>
              </w:rPr>
            </w:pPr>
            <w:r w:rsidRPr="003E5205">
              <w:rPr>
                <w:rFonts w:ascii="Calibri" w:hAnsi="Calibri" w:cs="Arial"/>
                <w:sz w:val="22"/>
              </w:rPr>
              <w:t>Fixationsgurte (Stück)/Polsterungen (Paar): Knie-Oberschenkel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5DF2919F" w14:textId="77777777" w:rsidR="00100095" w:rsidRPr="003E5205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4.1b/4.2b/4.5b/4.6b</w:t>
            </w:r>
          </w:p>
        </w:tc>
      </w:tr>
      <w:tr w:rsidR="00100095" w:rsidRPr="003E5205" w14:paraId="760E7849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21866EE" w14:textId="77777777" w:rsidR="00100095" w:rsidRPr="003E5205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70.114.000</w:t>
            </w:r>
          </w:p>
        </w:tc>
        <w:tc>
          <w:tcPr>
            <w:tcW w:w="760" w:type="dxa"/>
            <w:vAlign w:val="center"/>
          </w:tcPr>
          <w:p w14:paraId="2D31BDAF" w14:textId="37748759" w:rsidR="00100095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hideMark/>
          </w:tcPr>
          <w:p w14:paraId="6846BAEA" w14:textId="77777777" w:rsidR="00100095" w:rsidRPr="003E5205" w:rsidRDefault="00100095" w:rsidP="00100095">
            <w:pPr>
              <w:outlineLvl w:val="0"/>
              <w:rPr>
                <w:rFonts w:ascii="Calibri" w:hAnsi="Calibri" w:cs="Arial"/>
                <w:sz w:val="22"/>
              </w:rPr>
            </w:pPr>
            <w:r w:rsidRPr="003E5205">
              <w:rPr>
                <w:rFonts w:ascii="Calibri" w:hAnsi="Calibri" w:cs="Arial"/>
                <w:sz w:val="22"/>
              </w:rPr>
              <w:t>Fixationsgurte (Stück)/Polsterungen (Paar): Fuss-Unterschenkel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7C7D82C3" w14:textId="77777777" w:rsidR="00100095" w:rsidRPr="003E5205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4.1b/4.2b/4.5b/4.6b</w:t>
            </w:r>
          </w:p>
        </w:tc>
      </w:tr>
      <w:tr w:rsidR="00D37868" w:rsidRPr="003E5205" w14:paraId="1795FD37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42975B1" w14:textId="77777777" w:rsidR="00D37868" w:rsidRPr="003E5205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70.121.000</w:t>
            </w:r>
          </w:p>
        </w:tc>
        <w:tc>
          <w:tcPr>
            <w:tcW w:w="760" w:type="dxa"/>
            <w:vAlign w:val="center"/>
          </w:tcPr>
          <w:p w14:paraId="6594D3CD" w14:textId="4C853A09" w:rsidR="00D37868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198E4AC6" w14:textId="77777777" w:rsidR="00D37868" w:rsidRPr="003E5205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Kopfstütze Standard, mehrfach verstellbar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02D7459B" w14:textId="77777777" w:rsidR="00D37868" w:rsidRPr="003E5205" w:rsidRDefault="00D37868" w:rsidP="00E050C9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2.4b/2.5b/2.6b/2.7b/2.8b</w:t>
            </w:r>
          </w:p>
        </w:tc>
      </w:tr>
      <w:tr w:rsidR="00D37868" w:rsidRPr="003E5205" w14:paraId="02598C32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FD968" w14:textId="77777777" w:rsidR="00D37868" w:rsidRPr="003E5205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70.122.000</w:t>
            </w:r>
          </w:p>
        </w:tc>
        <w:tc>
          <w:tcPr>
            <w:tcW w:w="760" w:type="dxa"/>
            <w:vAlign w:val="center"/>
          </w:tcPr>
          <w:p w14:paraId="10E464FE" w14:textId="7940726C" w:rsidR="00D37868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250321A4" w14:textId="77777777" w:rsidR="00D37868" w:rsidRPr="003E5205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Kopfstütze Spezial, mit Stirn u/o Schläfen u/o Halsführung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042E615B" w14:textId="77777777" w:rsidR="00D37868" w:rsidRPr="003E5205" w:rsidRDefault="00D3786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2.4c/2.5c/2.6c/2.7c/2.8c</w:t>
            </w:r>
          </w:p>
        </w:tc>
      </w:tr>
      <w:tr w:rsidR="00F71A65" w:rsidRPr="003E5205" w14:paraId="0CC84044" w14:textId="77777777" w:rsidTr="00422FD5">
        <w:tc>
          <w:tcPr>
            <w:tcW w:w="1144" w:type="dxa"/>
            <w:shd w:val="clear" w:color="auto" w:fill="auto"/>
            <w:noWrap/>
            <w:vAlign w:val="center"/>
          </w:tcPr>
          <w:p w14:paraId="5533934D" w14:textId="62ED4808" w:rsidR="00F71A65" w:rsidRPr="003E5205" w:rsidRDefault="00CB22A3" w:rsidP="004E5ABD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70.122.100</w:t>
            </w:r>
          </w:p>
        </w:tc>
        <w:tc>
          <w:tcPr>
            <w:tcW w:w="760" w:type="dxa"/>
            <w:vAlign w:val="center"/>
          </w:tcPr>
          <w:p w14:paraId="36A6D035" w14:textId="77777777" w:rsidR="00F71A65" w:rsidRPr="003E5205" w:rsidRDefault="00F71A65" w:rsidP="00A9584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388E55EC" w14:textId="787A9359" w:rsidR="00F71A65" w:rsidRPr="003E5205" w:rsidRDefault="00CB22A3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Kopfstütze Spezial, mit Stirn u/o Schläfen u/o Halsführung (ERS)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47832250" w14:textId="77777777" w:rsidR="00F71A65" w:rsidRPr="003E5205" w:rsidRDefault="00F71A65" w:rsidP="00E050C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37868" w:rsidRPr="003E5205" w14:paraId="6A0B8670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0640D1E" w14:textId="77777777" w:rsidR="00D37868" w:rsidRPr="003E5205" w:rsidRDefault="00D37868" w:rsidP="004E5ABD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70.123.000</w:t>
            </w:r>
          </w:p>
        </w:tc>
        <w:tc>
          <w:tcPr>
            <w:tcW w:w="760" w:type="dxa"/>
            <w:vAlign w:val="center"/>
          </w:tcPr>
          <w:p w14:paraId="5957FF28" w14:textId="557BFBD6" w:rsidR="00D37868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1FE48869" w14:textId="5E8240CA" w:rsidR="00D37868" w:rsidRPr="003E5205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Halterung zu Kopfstütze bei Rollstühlen mit Rückenbezu</w:t>
            </w:r>
            <w:r w:rsidR="00544B5D"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g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1D51E6AF" w14:textId="77777777" w:rsidR="00D37868" w:rsidRPr="003E5205" w:rsidRDefault="00D37868" w:rsidP="00E050C9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2.4b/2.5b/2.6b/2.7b/2.8b</w:t>
            </w:r>
          </w:p>
        </w:tc>
      </w:tr>
      <w:tr w:rsidR="00D37868" w:rsidRPr="003E5205" w14:paraId="64E825D1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7315FBC" w14:textId="77777777" w:rsidR="00D37868" w:rsidRPr="003E5205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70.131.000</w:t>
            </w:r>
          </w:p>
        </w:tc>
        <w:tc>
          <w:tcPr>
            <w:tcW w:w="760" w:type="dxa"/>
            <w:vAlign w:val="center"/>
          </w:tcPr>
          <w:p w14:paraId="1C32A277" w14:textId="2254AC5F" w:rsidR="00D37868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5D8F69AC" w14:textId="23B170D6" w:rsidR="00D37868" w:rsidRPr="003E5205" w:rsidRDefault="00544B5D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Spezialrücken </w:t>
            </w:r>
            <w:r w:rsidR="00CB22A3"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für alle Modelle (unabhängig vom Hersteller;</w:t>
            </w:r>
            <w:r w:rsid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</w:t>
            </w: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Aussenschale mit Innenpolster und Bezug)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61D5DF66" w14:textId="77777777" w:rsidR="00D37868" w:rsidRPr="003E5205" w:rsidRDefault="00D37868" w:rsidP="00346476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2.1b/2.3b/2.4b/2.5b/2.6b/7.1z/7.5y/7.6y</w:t>
            </w:r>
          </w:p>
        </w:tc>
      </w:tr>
      <w:tr w:rsidR="00A172E8" w:rsidRPr="003E5205" w14:paraId="46941D0F" w14:textId="77777777" w:rsidTr="00422FD5">
        <w:tc>
          <w:tcPr>
            <w:tcW w:w="1144" w:type="dxa"/>
            <w:shd w:val="clear" w:color="auto" w:fill="auto"/>
            <w:noWrap/>
            <w:vAlign w:val="center"/>
          </w:tcPr>
          <w:p w14:paraId="4C6A5436" w14:textId="1883FEC4" w:rsidR="00A172E8" w:rsidRPr="003E5205" w:rsidRDefault="00A172E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70.131.100</w:t>
            </w:r>
          </w:p>
        </w:tc>
        <w:tc>
          <w:tcPr>
            <w:tcW w:w="760" w:type="dxa"/>
            <w:vAlign w:val="center"/>
          </w:tcPr>
          <w:p w14:paraId="262D74C9" w14:textId="77777777" w:rsidR="00A172E8" w:rsidRPr="003E5205" w:rsidRDefault="00A172E8" w:rsidP="00A9584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38E5FC57" w14:textId="3F26D8F8" w:rsidR="00A172E8" w:rsidRPr="003E5205" w:rsidRDefault="00A172E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Spezialrücken modellspezifisch (Aussenschale mit Innenpolster und Bezug)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6A0E6DB8" w14:textId="131F16B6" w:rsidR="00A172E8" w:rsidRPr="003E5205" w:rsidRDefault="00A172E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2.1b/2.3b/2.4b/2.5b/2.6b/7.1z/7.5y/7.6y</w:t>
            </w:r>
          </w:p>
        </w:tc>
      </w:tr>
      <w:tr w:rsidR="00D37868" w:rsidRPr="003E5205" w14:paraId="625AF31A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FFB3FE" w14:textId="77777777" w:rsidR="00D37868" w:rsidRPr="003E5205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70.132.000</w:t>
            </w:r>
          </w:p>
        </w:tc>
        <w:tc>
          <w:tcPr>
            <w:tcW w:w="760" w:type="dxa"/>
            <w:vAlign w:val="center"/>
          </w:tcPr>
          <w:p w14:paraId="44A8F4C9" w14:textId="7C4DF604" w:rsidR="00D37868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20C390DF" w14:textId="77777777" w:rsidR="00D37868" w:rsidRPr="003E5205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Längenausgleich Rückenlänge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09998A4A" w14:textId="77777777" w:rsidR="00D37868" w:rsidRPr="003E5205" w:rsidRDefault="00D3786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2.1c/2.3c/2.5c/2.6b/2.7c/2.8c</w:t>
            </w:r>
          </w:p>
        </w:tc>
      </w:tr>
      <w:tr w:rsidR="00D37868" w:rsidRPr="003E5205" w14:paraId="2797DBC2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62D0B74" w14:textId="77777777" w:rsidR="00D37868" w:rsidRPr="003E5205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70.133.000</w:t>
            </w:r>
          </w:p>
        </w:tc>
        <w:tc>
          <w:tcPr>
            <w:tcW w:w="760" w:type="dxa"/>
            <w:vAlign w:val="center"/>
          </w:tcPr>
          <w:p w14:paraId="191D4745" w14:textId="5103B5DF" w:rsidR="00D37868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1343EBA6" w14:textId="77777777" w:rsidR="00D37868" w:rsidRPr="003E5205" w:rsidRDefault="00D37868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Rückenverstellung mechanisch: mind. </w:t>
            </w:r>
            <w:r w:rsidR="00100095"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2</w:t>
            </w: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0 Grad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2FB40105" w14:textId="77777777" w:rsidR="00D37868" w:rsidRPr="003E5205" w:rsidRDefault="0057339F" w:rsidP="00346476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2.1c/2.3b/2.4c/2.5b/2.6b/2.7b</w:t>
            </w:r>
            <w:r w:rsidR="00D37868" w:rsidRPr="003E5205">
              <w:rPr>
                <w:rFonts w:asciiTheme="minorHAnsi" w:hAnsiTheme="minorHAnsi" w:cs="Arial"/>
                <w:sz w:val="22"/>
              </w:rPr>
              <w:t>/7.5y</w:t>
            </w:r>
          </w:p>
        </w:tc>
      </w:tr>
      <w:tr w:rsidR="00100095" w:rsidRPr="003E5205" w14:paraId="64F6DB1F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7D66B23" w14:textId="77777777" w:rsidR="00100095" w:rsidRPr="003E5205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70.134.000</w:t>
            </w:r>
          </w:p>
        </w:tc>
        <w:tc>
          <w:tcPr>
            <w:tcW w:w="760" w:type="dxa"/>
            <w:vAlign w:val="center"/>
          </w:tcPr>
          <w:p w14:paraId="47D8C008" w14:textId="44A55F3C" w:rsidR="00100095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hideMark/>
          </w:tcPr>
          <w:p w14:paraId="614BD416" w14:textId="77777777" w:rsidR="00100095" w:rsidRPr="003E5205" w:rsidRDefault="00100095" w:rsidP="00100095">
            <w:pPr>
              <w:outlineLvl w:val="0"/>
              <w:rPr>
                <w:rFonts w:ascii="Calibri" w:hAnsi="Calibri" w:cs="Arial"/>
                <w:sz w:val="22"/>
                <w:lang w:eastAsia="de-CH"/>
              </w:rPr>
            </w:pPr>
            <w:r w:rsidRPr="003E5205">
              <w:rPr>
                <w:rFonts w:ascii="Calibri" w:hAnsi="Calibri" w:cs="Arial"/>
                <w:sz w:val="22"/>
              </w:rPr>
              <w:t>Stabilisierung/Führung: Ad-, Abduktionsstütze (Stück)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35144063" w14:textId="77777777" w:rsidR="00100095" w:rsidRPr="003E5205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2.1c/2.3b/2.4b/2.5b/2.6b/4.1c/4.2b/4.3b/4.5b/4.6b</w:t>
            </w:r>
          </w:p>
        </w:tc>
      </w:tr>
      <w:tr w:rsidR="00100095" w:rsidRPr="003E5205" w14:paraId="5A20665F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412733" w14:textId="77777777" w:rsidR="00100095" w:rsidRPr="003E5205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70.135.000</w:t>
            </w:r>
          </w:p>
        </w:tc>
        <w:tc>
          <w:tcPr>
            <w:tcW w:w="760" w:type="dxa"/>
            <w:vAlign w:val="center"/>
          </w:tcPr>
          <w:p w14:paraId="7789C1CA" w14:textId="7F40C88F" w:rsidR="00100095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hideMark/>
          </w:tcPr>
          <w:p w14:paraId="7ADC62BB" w14:textId="39231275" w:rsidR="00100095" w:rsidRPr="003E5205" w:rsidRDefault="006E308E" w:rsidP="00100095">
            <w:pPr>
              <w:outlineLvl w:val="0"/>
              <w:rPr>
                <w:rFonts w:ascii="Calibri" w:hAnsi="Calibri" w:cs="Arial"/>
                <w:sz w:val="22"/>
              </w:rPr>
            </w:pPr>
            <w:r w:rsidRPr="003E5205">
              <w:rPr>
                <w:rFonts w:ascii="Calibri" w:hAnsi="Calibri" w:cs="Arial"/>
                <w:sz w:val="22"/>
              </w:rPr>
              <w:t>Stabilisierung/Führung: Rumpfstütze (Stück)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73C4A5FA" w14:textId="2B0B90D3" w:rsidR="00100095" w:rsidRPr="003E5205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2.5b/2.6b/2.7c</w:t>
            </w:r>
          </w:p>
        </w:tc>
      </w:tr>
      <w:tr w:rsidR="006E308E" w:rsidRPr="003E5205" w14:paraId="3591BA83" w14:textId="77777777" w:rsidTr="00422FD5">
        <w:tc>
          <w:tcPr>
            <w:tcW w:w="1144" w:type="dxa"/>
            <w:shd w:val="clear" w:color="auto" w:fill="auto"/>
            <w:noWrap/>
            <w:vAlign w:val="center"/>
          </w:tcPr>
          <w:p w14:paraId="3931363C" w14:textId="57D4F106" w:rsidR="006E308E" w:rsidRPr="003E5205" w:rsidRDefault="006E308E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70.135.100</w:t>
            </w:r>
          </w:p>
        </w:tc>
        <w:tc>
          <w:tcPr>
            <w:tcW w:w="760" w:type="dxa"/>
            <w:vAlign w:val="center"/>
          </w:tcPr>
          <w:p w14:paraId="2FFA73B0" w14:textId="77777777" w:rsidR="006E308E" w:rsidRPr="003E5205" w:rsidRDefault="006E308E" w:rsidP="00A9584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26" w:type="dxa"/>
            <w:shd w:val="clear" w:color="auto" w:fill="auto"/>
            <w:noWrap/>
          </w:tcPr>
          <w:p w14:paraId="36350340" w14:textId="00715F6F" w:rsidR="006E308E" w:rsidRPr="003E5205" w:rsidRDefault="006E308E" w:rsidP="00100095">
            <w:pPr>
              <w:outlineLvl w:val="0"/>
              <w:rPr>
                <w:rFonts w:ascii="Calibri" w:hAnsi="Calibri" w:cs="Arial"/>
                <w:sz w:val="22"/>
              </w:rPr>
            </w:pPr>
            <w:r w:rsidRPr="003E5205">
              <w:rPr>
                <w:rFonts w:ascii="Calibri" w:hAnsi="Calibri" w:cs="Arial"/>
                <w:sz w:val="22"/>
              </w:rPr>
              <w:t>Anatomische Arm- u/o Handauflage (Stück)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2ACA7FB3" w14:textId="77777777" w:rsidR="006E308E" w:rsidRPr="003E5205" w:rsidRDefault="006E308E" w:rsidP="0010009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8367B3" w:rsidRPr="003E5205" w14:paraId="21ABC1FD" w14:textId="77777777" w:rsidTr="00422FD5">
        <w:tc>
          <w:tcPr>
            <w:tcW w:w="1144" w:type="dxa"/>
            <w:shd w:val="clear" w:color="auto" w:fill="auto"/>
            <w:noWrap/>
            <w:vAlign w:val="center"/>
          </w:tcPr>
          <w:p w14:paraId="280442C6" w14:textId="77777777" w:rsidR="008367B3" w:rsidRPr="003E5205" w:rsidRDefault="008367B3" w:rsidP="008367B3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70.136.000</w:t>
            </w:r>
          </w:p>
        </w:tc>
        <w:tc>
          <w:tcPr>
            <w:tcW w:w="760" w:type="dxa"/>
            <w:vAlign w:val="center"/>
          </w:tcPr>
          <w:p w14:paraId="46826DDC" w14:textId="335C8B9B" w:rsidR="008367B3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14BD7926" w14:textId="77777777" w:rsidR="008367B3" w:rsidRPr="003E5205" w:rsidRDefault="008367B3" w:rsidP="00544B5D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Seitlich konturierte Rückenform grösser als 10 cm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43DD73AE" w14:textId="77777777" w:rsidR="008367B3" w:rsidRPr="003E5205" w:rsidRDefault="008367B3" w:rsidP="00544B5D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2.1b/2.3b/2.4b/2.5b/2.6b/7.1z/7.5y/7.6y</w:t>
            </w:r>
          </w:p>
        </w:tc>
      </w:tr>
      <w:tr w:rsidR="00D37868" w:rsidRPr="003E5205" w14:paraId="69ADCDA3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3DD057" w14:textId="77777777" w:rsidR="00D37868" w:rsidRPr="003E5205" w:rsidRDefault="00D37868" w:rsidP="004E5ABD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70.141.000</w:t>
            </w:r>
          </w:p>
        </w:tc>
        <w:tc>
          <w:tcPr>
            <w:tcW w:w="760" w:type="dxa"/>
            <w:vAlign w:val="center"/>
          </w:tcPr>
          <w:p w14:paraId="3F6E73BF" w14:textId="7AE8AE15" w:rsidR="00D37868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0B5B2D92" w14:textId="77777777" w:rsidR="00D37868" w:rsidRPr="003E5205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Sitzkissen einfach o. leicht geformt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43F002F2" w14:textId="77777777" w:rsidR="00D37868" w:rsidRPr="003E5205" w:rsidRDefault="00D3786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ohne Begründung abzugeben</w:t>
            </w:r>
          </w:p>
        </w:tc>
      </w:tr>
      <w:tr w:rsidR="00D37868" w:rsidRPr="00670502" w14:paraId="55FF264F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BB6CA3E" w14:textId="77777777" w:rsidR="00D37868" w:rsidRPr="003E5205" w:rsidRDefault="00D37868" w:rsidP="004E5ABD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70.142.000</w:t>
            </w:r>
          </w:p>
        </w:tc>
        <w:tc>
          <w:tcPr>
            <w:tcW w:w="760" w:type="dxa"/>
            <w:vAlign w:val="center"/>
          </w:tcPr>
          <w:p w14:paraId="3E79992B" w14:textId="0E4874FD" w:rsidR="00D37868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59F5EEFF" w14:textId="77777777" w:rsidR="00D37868" w:rsidRPr="003E5205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Sitzkissen Druckentlastung/Positionierung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4ADE8773" w14:textId="77777777" w:rsidR="00D37868" w:rsidRPr="003E5205" w:rsidRDefault="00D37868" w:rsidP="00346476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3E5205">
              <w:rPr>
                <w:rFonts w:asciiTheme="minorHAnsi" w:hAnsiTheme="minorHAnsi" w:cs="Arial"/>
                <w:sz w:val="22"/>
                <w:lang w:val="fr-CH"/>
              </w:rPr>
              <w:t>2.1b/2.2b/2.3b/2.4b/2.5b/2.6b/4.1c/4.2b/4.3c/4.4b/4.5c/7.1z/7.42y/7.5y/7.7y</w:t>
            </w:r>
          </w:p>
        </w:tc>
      </w:tr>
      <w:tr w:rsidR="00D37868" w:rsidRPr="003E5205" w14:paraId="1E410C2C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6D953E" w14:textId="77777777" w:rsidR="00D37868" w:rsidRPr="003E5205" w:rsidRDefault="00D37868" w:rsidP="004E5ABD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70.143.000</w:t>
            </w:r>
          </w:p>
        </w:tc>
        <w:tc>
          <w:tcPr>
            <w:tcW w:w="760" w:type="dxa"/>
            <w:vAlign w:val="center"/>
          </w:tcPr>
          <w:p w14:paraId="5F033E9E" w14:textId="41EF4A0B" w:rsidR="00D37868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1A861E19" w14:textId="77777777" w:rsidR="00D37868" w:rsidRPr="003E5205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Sitzkissen Antidekubitus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263D71BC" w14:textId="77777777" w:rsidR="00D37868" w:rsidRPr="003E5205" w:rsidRDefault="00D37868" w:rsidP="00346476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2.1c/2.2c/2.4c/2.5c/2.6c/7.5y/4.2c/4.4c</w:t>
            </w:r>
          </w:p>
        </w:tc>
      </w:tr>
      <w:tr w:rsidR="008367B3" w:rsidRPr="003E5205" w14:paraId="414C1242" w14:textId="77777777" w:rsidTr="00422FD5">
        <w:tc>
          <w:tcPr>
            <w:tcW w:w="1144" w:type="dxa"/>
            <w:shd w:val="clear" w:color="auto" w:fill="auto"/>
            <w:noWrap/>
            <w:vAlign w:val="center"/>
          </w:tcPr>
          <w:p w14:paraId="407CA36A" w14:textId="77777777" w:rsidR="008367B3" w:rsidRPr="003E5205" w:rsidRDefault="008367B3" w:rsidP="008367B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70.145.000</w:t>
            </w:r>
          </w:p>
        </w:tc>
        <w:tc>
          <w:tcPr>
            <w:tcW w:w="760" w:type="dxa"/>
            <w:vAlign w:val="center"/>
          </w:tcPr>
          <w:p w14:paraId="0895F287" w14:textId="2BF9DDF9" w:rsidR="008367B3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7B85D06C" w14:textId="77777777" w:rsidR="008367B3" w:rsidRPr="003E5205" w:rsidRDefault="008367B3" w:rsidP="00544B5D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Ersatz-/Inkontinenzbezug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5799C5F4" w14:textId="77777777" w:rsidR="008367B3" w:rsidRPr="003E5205" w:rsidRDefault="008367B3" w:rsidP="00544B5D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7.8z</w:t>
            </w:r>
          </w:p>
        </w:tc>
      </w:tr>
      <w:tr w:rsidR="00D37868" w:rsidRPr="003E5205" w14:paraId="3F6B8D82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E65480B" w14:textId="77777777" w:rsidR="00D37868" w:rsidRPr="003E5205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70.147.000</w:t>
            </w:r>
          </w:p>
        </w:tc>
        <w:tc>
          <w:tcPr>
            <w:tcW w:w="760" w:type="dxa"/>
            <w:vAlign w:val="center"/>
          </w:tcPr>
          <w:p w14:paraId="2E898E36" w14:textId="705CB3AA" w:rsidR="00D37868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6E217AA4" w14:textId="77777777" w:rsidR="00D37868" w:rsidRPr="003E5205" w:rsidRDefault="00D37868" w:rsidP="0041056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proofErr w:type="spellStart"/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Kippsitz</w:t>
            </w:r>
            <w:proofErr w:type="spellEnd"/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verstellbar, nur für Kinderrollstuhl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156ADB4B" w14:textId="77777777" w:rsidR="00D37868" w:rsidRPr="003E5205" w:rsidRDefault="00D37868" w:rsidP="00346476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2.1c/2.3b/2.4b/2.5b/2.6b/2.7b/2.8b/7.5y/7.6y/8.4/8.8</w:t>
            </w:r>
          </w:p>
        </w:tc>
      </w:tr>
      <w:tr w:rsidR="005228B8" w:rsidRPr="003E5205" w14:paraId="57EB260F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C209616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lastRenderedPageBreak/>
              <w:t>70.151.000</w:t>
            </w:r>
          </w:p>
        </w:tc>
        <w:tc>
          <w:tcPr>
            <w:tcW w:w="760" w:type="dxa"/>
            <w:vAlign w:val="center"/>
          </w:tcPr>
          <w:p w14:paraId="292A8603" w14:textId="66812140" w:rsidR="005228B8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5F63E785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Beinstützen Kniewinkel einstellbar, mechanisch</w:t>
            </w:r>
            <w:r w:rsidR="00100095"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(Stück)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16B5CFA2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4.1c/4.2c/4.3b/4.5c/4.6b/7.42y</w:t>
            </w:r>
            <w:r w:rsidRPr="003E5205" w:rsidDel="00A43CA9">
              <w:rPr>
                <w:rFonts w:asciiTheme="minorHAnsi" w:hAnsiTheme="minorHAnsi" w:cs="Arial"/>
                <w:b/>
                <w:color w:val="FF0000"/>
                <w:sz w:val="22"/>
              </w:rPr>
              <w:t xml:space="preserve"> </w:t>
            </w:r>
            <w:r w:rsidRPr="003E5205">
              <w:rPr>
                <w:rFonts w:asciiTheme="minorHAnsi" w:hAnsiTheme="minorHAnsi" w:cs="Arial"/>
                <w:sz w:val="22"/>
              </w:rPr>
              <w:t>/7.7y</w:t>
            </w:r>
          </w:p>
        </w:tc>
      </w:tr>
      <w:tr w:rsidR="005228B8" w:rsidRPr="003E5205" w14:paraId="2BB741D9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31FEDBB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70.152.000</w:t>
            </w:r>
          </w:p>
        </w:tc>
        <w:tc>
          <w:tcPr>
            <w:tcW w:w="760" w:type="dxa"/>
            <w:vAlign w:val="center"/>
          </w:tcPr>
          <w:p w14:paraId="2AF0086F" w14:textId="012801D8" w:rsidR="005228B8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55805A92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Beinstützen Kniewinkel einstellbar, elektrisch</w:t>
            </w:r>
            <w:r w:rsidR="00100095"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(Paar)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381F817C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4.1c/4.2c/4.3b/4.5c/4.6b/7.42y</w:t>
            </w:r>
            <w:r w:rsidRPr="003E5205" w:rsidDel="00A43CA9">
              <w:rPr>
                <w:rFonts w:asciiTheme="minorHAnsi" w:hAnsiTheme="minorHAnsi" w:cs="Arial"/>
                <w:b/>
                <w:color w:val="FF0000"/>
                <w:sz w:val="22"/>
              </w:rPr>
              <w:t xml:space="preserve"> </w:t>
            </w:r>
            <w:r w:rsidRPr="003E5205">
              <w:rPr>
                <w:rFonts w:asciiTheme="minorHAnsi" w:hAnsiTheme="minorHAnsi" w:cs="Arial"/>
                <w:sz w:val="22"/>
              </w:rPr>
              <w:t>/7.7y</w:t>
            </w:r>
          </w:p>
        </w:tc>
      </w:tr>
      <w:tr w:rsidR="005228B8" w:rsidRPr="003E5205" w14:paraId="438AE4B2" w14:textId="77777777" w:rsidTr="00422FD5">
        <w:tc>
          <w:tcPr>
            <w:tcW w:w="1144" w:type="dxa"/>
            <w:shd w:val="clear" w:color="auto" w:fill="auto"/>
            <w:noWrap/>
            <w:vAlign w:val="center"/>
          </w:tcPr>
          <w:p w14:paraId="3065E678" w14:textId="77777777" w:rsidR="005228B8" w:rsidRPr="003E5205" w:rsidRDefault="00941B46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70.154</w:t>
            </w:r>
            <w:r w:rsidR="005228B8"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.000</w:t>
            </w:r>
          </w:p>
        </w:tc>
        <w:tc>
          <w:tcPr>
            <w:tcW w:w="760" w:type="dxa"/>
            <w:vAlign w:val="center"/>
          </w:tcPr>
          <w:p w14:paraId="50474BC1" w14:textId="3035A71E" w:rsidR="005228B8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5A3213DD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Amputa</w:t>
            </w:r>
            <w:r w:rsidR="007828ED"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tions-Beinstütze/Stumpfauflage (</w:t>
            </w: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Stück</w:t>
            </w:r>
            <w:r w:rsidR="007828ED"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)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4E30DC93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7.42y/7.42z/7.10z</w:t>
            </w:r>
          </w:p>
        </w:tc>
      </w:tr>
      <w:tr w:rsidR="005228B8" w:rsidRPr="003E5205" w14:paraId="16C16420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2744CB7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70.161.000</w:t>
            </w:r>
          </w:p>
        </w:tc>
        <w:tc>
          <w:tcPr>
            <w:tcW w:w="760" w:type="dxa"/>
            <w:vAlign w:val="center"/>
          </w:tcPr>
          <w:p w14:paraId="02AFF056" w14:textId="58F6E8E6" w:rsidR="005228B8" w:rsidRPr="003E5205" w:rsidRDefault="00561674" w:rsidP="00A9584C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32A3BD47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Rollstuhltisch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4EA122D0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2.3b/2.4b/2.5b/2.6b/3.1b/3.2b/3.3c/3.4c/3.5b/3.6c</w:t>
            </w:r>
          </w:p>
        </w:tc>
      </w:tr>
      <w:tr w:rsidR="005228B8" w:rsidRPr="000D6880" w14:paraId="409D6277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42ADBF2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70.163.000</w:t>
            </w:r>
          </w:p>
        </w:tc>
        <w:tc>
          <w:tcPr>
            <w:tcW w:w="760" w:type="dxa"/>
          </w:tcPr>
          <w:p w14:paraId="4B448EDB" w14:textId="1F0F8547" w:rsidR="005228B8" w:rsidRPr="003E5205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20294D63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Transferhilfen 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6B8AA308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  <w:lang w:val="en-US"/>
              </w:rPr>
            </w:pPr>
            <w:r w:rsidRPr="003E5205">
              <w:rPr>
                <w:rFonts w:asciiTheme="minorHAnsi" w:hAnsiTheme="minorHAnsi" w:cs="Arial"/>
                <w:sz w:val="22"/>
                <w:lang w:val="en-US"/>
              </w:rPr>
              <w:t>1.2c/2.1b/2.3c/2.5b/2.6b/4.1b/4.2b/4.3c/4.5b/4.6c/6.1b/7.9y</w:t>
            </w:r>
          </w:p>
        </w:tc>
      </w:tr>
      <w:tr w:rsidR="005228B8" w:rsidRPr="000D6880" w14:paraId="31EDEFFD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D7531B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val="en-US"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val="en-US" w:eastAsia="de-CH"/>
              </w:rPr>
              <w:t>70.164.000</w:t>
            </w:r>
          </w:p>
        </w:tc>
        <w:tc>
          <w:tcPr>
            <w:tcW w:w="760" w:type="dxa"/>
          </w:tcPr>
          <w:p w14:paraId="0F9C37E2" w14:textId="6570937D" w:rsidR="005228B8" w:rsidRPr="003E5205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7718A35A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Regencape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073FB420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8.7</w:t>
            </w:r>
          </w:p>
        </w:tc>
      </w:tr>
      <w:tr w:rsidR="00031DAE" w:rsidRPr="000D6880" w14:paraId="380D4667" w14:textId="77777777" w:rsidTr="00422FD5">
        <w:tc>
          <w:tcPr>
            <w:tcW w:w="1144" w:type="dxa"/>
            <w:shd w:val="clear" w:color="auto" w:fill="auto"/>
            <w:noWrap/>
            <w:vAlign w:val="center"/>
          </w:tcPr>
          <w:p w14:paraId="72B3589D" w14:textId="1D24B387" w:rsidR="00031DAE" w:rsidRPr="003E5205" w:rsidRDefault="00F33AF6" w:rsidP="005228B8">
            <w:pPr>
              <w:rPr>
                <w:rFonts w:asciiTheme="minorHAnsi" w:eastAsia="Times New Roman" w:hAnsiTheme="minorHAnsi" w:cs="Arial"/>
                <w:sz w:val="22"/>
                <w:lang w:val="en-US"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val="en-US" w:eastAsia="de-CH"/>
              </w:rPr>
              <w:t>70.164.100</w:t>
            </w:r>
          </w:p>
        </w:tc>
        <w:tc>
          <w:tcPr>
            <w:tcW w:w="760" w:type="dxa"/>
          </w:tcPr>
          <w:p w14:paraId="655B7233" w14:textId="77777777" w:rsidR="00031DAE" w:rsidRPr="003E5205" w:rsidRDefault="00031DAE" w:rsidP="005228B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0038EF6A" w14:textId="6EAAE345" w:rsidR="00031DAE" w:rsidRPr="003E5205" w:rsidRDefault="00F33AF6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Regendach für Rollstühle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234563AA" w14:textId="77777777" w:rsidR="00031DAE" w:rsidRPr="003E5205" w:rsidRDefault="00031DAE" w:rsidP="005228B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228B8" w:rsidRPr="000D6880" w14:paraId="63BF3FFB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01C97E0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70.165.000</w:t>
            </w:r>
          </w:p>
        </w:tc>
        <w:tc>
          <w:tcPr>
            <w:tcW w:w="760" w:type="dxa"/>
          </w:tcPr>
          <w:p w14:paraId="33FB337C" w14:textId="0FB49C5A" w:rsidR="005228B8" w:rsidRPr="003E5205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46F2DDFC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Wärmesack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6E3AE064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8.7</w:t>
            </w:r>
          </w:p>
        </w:tc>
      </w:tr>
      <w:tr w:rsidR="00F33AF6" w:rsidRPr="000D6880" w14:paraId="1D3A5841" w14:textId="77777777" w:rsidTr="00422FD5">
        <w:tc>
          <w:tcPr>
            <w:tcW w:w="1144" w:type="dxa"/>
            <w:shd w:val="clear" w:color="auto" w:fill="auto"/>
            <w:noWrap/>
            <w:vAlign w:val="center"/>
          </w:tcPr>
          <w:p w14:paraId="1785FC05" w14:textId="5015A86F" w:rsidR="00F33AF6" w:rsidRPr="003E5205" w:rsidRDefault="00F33AF6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70.170.000</w:t>
            </w:r>
          </w:p>
        </w:tc>
        <w:tc>
          <w:tcPr>
            <w:tcW w:w="760" w:type="dxa"/>
          </w:tcPr>
          <w:p w14:paraId="0A2219F8" w14:textId="77777777" w:rsidR="00F33AF6" w:rsidRPr="003E5205" w:rsidRDefault="00F33AF6" w:rsidP="005228B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594B03E0" w14:textId="349DCB8A" w:rsidR="00F33AF6" w:rsidRPr="003E5205" w:rsidRDefault="00F33AF6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Greifreifenüberzug, Paar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2DE09ED7" w14:textId="77777777" w:rsidR="00F33AF6" w:rsidRPr="003E5205" w:rsidRDefault="00F33AF6" w:rsidP="005228B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228B8" w:rsidRPr="000D6880" w14:paraId="76F8A5C2" w14:textId="77777777" w:rsidTr="00422FD5">
        <w:tc>
          <w:tcPr>
            <w:tcW w:w="1144" w:type="dxa"/>
            <w:shd w:val="clear" w:color="auto" w:fill="auto"/>
            <w:noWrap/>
            <w:vAlign w:val="center"/>
          </w:tcPr>
          <w:p w14:paraId="3B067080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70.171.000</w:t>
            </w:r>
          </w:p>
        </w:tc>
        <w:tc>
          <w:tcPr>
            <w:tcW w:w="760" w:type="dxa"/>
          </w:tcPr>
          <w:p w14:paraId="0116C30F" w14:textId="5DE4135B" w:rsidR="005228B8" w:rsidRPr="003E5205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6145C0C8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Spezialgreifreifen</w:t>
            </w:r>
            <w:r w:rsidR="00100095"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(Paar)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4C01AA8C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  <w:lang w:val="en-US"/>
              </w:rPr>
            </w:pPr>
            <w:r w:rsidRPr="003E5205">
              <w:rPr>
                <w:rFonts w:asciiTheme="minorHAnsi" w:hAnsiTheme="minorHAnsi" w:cs="Arial"/>
                <w:sz w:val="22"/>
                <w:lang w:val="en-US"/>
              </w:rPr>
              <w:t>3.1b/3.2b/3.3b/3.4b/3.5b/7.10y</w:t>
            </w:r>
          </w:p>
        </w:tc>
      </w:tr>
      <w:tr w:rsidR="005228B8" w:rsidRPr="000D6880" w14:paraId="4C6BC51E" w14:textId="77777777" w:rsidTr="00422FD5">
        <w:tc>
          <w:tcPr>
            <w:tcW w:w="1144" w:type="dxa"/>
            <w:shd w:val="clear" w:color="auto" w:fill="auto"/>
            <w:noWrap/>
            <w:vAlign w:val="center"/>
          </w:tcPr>
          <w:p w14:paraId="3BFBE8B5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70.172.000</w:t>
            </w:r>
          </w:p>
        </w:tc>
        <w:tc>
          <w:tcPr>
            <w:tcW w:w="760" w:type="dxa"/>
          </w:tcPr>
          <w:p w14:paraId="4A1B2A84" w14:textId="62A64012" w:rsidR="005228B8" w:rsidRPr="003E5205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0F3ADDBA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Wheel Blades</w:t>
            </w:r>
            <w:r w:rsidR="00100095"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(Paar)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6058DEE4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6E9ACB49" w14:textId="77777777" w:rsidTr="00422FD5">
        <w:tc>
          <w:tcPr>
            <w:tcW w:w="1144" w:type="dxa"/>
            <w:shd w:val="clear" w:color="auto" w:fill="auto"/>
            <w:noWrap/>
            <w:vAlign w:val="center"/>
          </w:tcPr>
          <w:p w14:paraId="5D75E624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70.173.000</w:t>
            </w:r>
          </w:p>
        </w:tc>
        <w:tc>
          <w:tcPr>
            <w:tcW w:w="760" w:type="dxa"/>
          </w:tcPr>
          <w:p w14:paraId="0F0ACF8B" w14:textId="0B936B61" w:rsidR="005228B8" w:rsidRPr="003E5205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2CC8C085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Vorspannrad/5. Rad (nur für manuelle Rollstühle)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2C8E6A8F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0EBAF7A0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3759978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70.344.000</w:t>
            </w:r>
          </w:p>
        </w:tc>
        <w:tc>
          <w:tcPr>
            <w:tcW w:w="760" w:type="dxa"/>
          </w:tcPr>
          <w:p w14:paraId="118D6471" w14:textId="56EDF3B6" w:rsidR="005228B8" w:rsidRPr="003E5205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78530057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Dynamische Sitzeinheit 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2340F9C6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KV mit schriftliche Begründung</w:t>
            </w:r>
          </w:p>
        </w:tc>
      </w:tr>
      <w:tr w:rsidR="005228B8" w:rsidRPr="000D6880" w14:paraId="66BDCF50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5BA6EAC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70.353.000</w:t>
            </w:r>
          </w:p>
        </w:tc>
        <w:tc>
          <w:tcPr>
            <w:tcW w:w="760" w:type="dxa"/>
            <w:vAlign w:val="center"/>
          </w:tcPr>
          <w:p w14:paraId="4C348324" w14:textId="1F95041C" w:rsidR="005228B8" w:rsidRPr="003E5205" w:rsidRDefault="00561674" w:rsidP="0056167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1597E0EF" w14:textId="77777777" w:rsidR="005228B8" w:rsidRPr="003E5205" w:rsidRDefault="00100095" w:rsidP="00100095">
            <w:pPr>
              <w:outlineLvl w:val="0"/>
              <w:rPr>
                <w:rFonts w:ascii="Calibri" w:hAnsi="Calibri" w:cs="Arial"/>
                <w:sz w:val="22"/>
                <w:lang w:eastAsia="de-CH"/>
              </w:rPr>
            </w:pPr>
            <w:r w:rsidRPr="003E5205">
              <w:rPr>
                <w:rFonts w:ascii="Calibri" w:hAnsi="Calibri" w:cs="Arial"/>
                <w:sz w:val="22"/>
              </w:rPr>
              <w:t>Aufricht- oder Liftfunktion mechanisch u/o elektrisch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7E9CF707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2CE88A61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AC70F00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70.362.000</w:t>
            </w:r>
          </w:p>
        </w:tc>
        <w:tc>
          <w:tcPr>
            <w:tcW w:w="760" w:type="dxa"/>
            <w:vAlign w:val="center"/>
          </w:tcPr>
          <w:p w14:paraId="61972BCB" w14:textId="1492F92E" w:rsidR="005228B8" w:rsidRPr="003E5205" w:rsidRDefault="00561674" w:rsidP="0056167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7F77FECE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Halterungen/Taschen für Beatmungsgeräte und Hygieneartikel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397732E7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KV mit schriftlicher Begründung: 7.3yz/7.8z</w:t>
            </w:r>
          </w:p>
        </w:tc>
      </w:tr>
      <w:tr w:rsidR="005228B8" w:rsidRPr="000D6880" w14:paraId="2D07EC8F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1897F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70.374.000</w:t>
            </w:r>
          </w:p>
        </w:tc>
        <w:tc>
          <w:tcPr>
            <w:tcW w:w="760" w:type="dxa"/>
          </w:tcPr>
          <w:p w14:paraId="6BD4BA4E" w14:textId="1532DB1B" w:rsidR="005228B8" w:rsidRPr="003E5205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5AFC3533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Federung für Vorder- u/o Hinterräder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1891D0E7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KV mit schriftlicher Begründung</w:t>
            </w:r>
          </w:p>
        </w:tc>
      </w:tr>
      <w:tr w:rsidR="005228B8" w:rsidRPr="000D6880" w14:paraId="5258BC91" w14:textId="77777777" w:rsidTr="00422FD5">
        <w:tc>
          <w:tcPr>
            <w:tcW w:w="1144" w:type="dxa"/>
            <w:shd w:val="clear" w:color="auto" w:fill="auto"/>
            <w:noWrap/>
            <w:vAlign w:val="center"/>
          </w:tcPr>
          <w:p w14:paraId="240AFE19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70.381.000</w:t>
            </w:r>
          </w:p>
        </w:tc>
        <w:tc>
          <w:tcPr>
            <w:tcW w:w="760" w:type="dxa"/>
          </w:tcPr>
          <w:p w14:paraId="54C2B7E2" w14:textId="5387BF10" w:rsidR="005228B8" w:rsidRPr="003E5205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4D1538C9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Handheizung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42304F23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KV mit schriftlicher Begründung</w:t>
            </w:r>
          </w:p>
        </w:tc>
      </w:tr>
      <w:tr w:rsidR="00422FD5" w:rsidRPr="000D6880" w14:paraId="4E92402F" w14:textId="77777777" w:rsidTr="00422FD5">
        <w:tc>
          <w:tcPr>
            <w:tcW w:w="1144" w:type="dxa"/>
            <w:shd w:val="clear" w:color="auto" w:fill="auto"/>
            <w:noWrap/>
            <w:vAlign w:val="bottom"/>
          </w:tcPr>
          <w:p w14:paraId="37A523AC" w14:textId="77BA73E8" w:rsidR="00422FD5" w:rsidRPr="003E5205" w:rsidRDefault="00422FD5" w:rsidP="00422FD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70.391.000</w:t>
            </w:r>
          </w:p>
        </w:tc>
        <w:tc>
          <w:tcPr>
            <w:tcW w:w="760" w:type="dxa"/>
          </w:tcPr>
          <w:p w14:paraId="55565453" w14:textId="77777777" w:rsidR="00422FD5" w:rsidRPr="003E5205" w:rsidRDefault="00422FD5" w:rsidP="00422F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6BEDE1FF" w14:textId="46FD8AF5" w:rsidR="00422FD5" w:rsidRPr="003E5205" w:rsidRDefault="00422FD5" w:rsidP="00422FD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Sonderanfertigung: Rahmen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2003D86B" w14:textId="6AEB8C2C" w:rsidR="00422FD5" w:rsidRPr="003E5205" w:rsidRDefault="00422FD5" w:rsidP="00422FD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205DE7">
              <w:rPr>
                <w:rFonts w:asciiTheme="minorHAnsi" w:hAnsiTheme="minorHAnsi" w:cs="Arial"/>
                <w:sz w:val="22"/>
              </w:rPr>
              <w:t>KV mit</w:t>
            </w:r>
            <w:r w:rsidRPr="00205DE7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 Begründung: 2.4c/2.5c/3.2c/3.3c/3.6b/4.2c/4.3c/4.6b/7.1z/7.2yz/7.10yz</w:t>
            </w:r>
          </w:p>
        </w:tc>
      </w:tr>
      <w:tr w:rsidR="00422FD5" w:rsidRPr="000D6880" w14:paraId="16E909D8" w14:textId="77777777" w:rsidTr="00422FD5">
        <w:tc>
          <w:tcPr>
            <w:tcW w:w="1144" w:type="dxa"/>
            <w:shd w:val="clear" w:color="auto" w:fill="auto"/>
            <w:noWrap/>
            <w:vAlign w:val="bottom"/>
          </w:tcPr>
          <w:p w14:paraId="1F25359F" w14:textId="07C8C6A1" w:rsidR="00422FD5" w:rsidRPr="003E5205" w:rsidRDefault="00422FD5" w:rsidP="00422FD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70.392.000</w:t>
            </w:r>
          </w:p>
        </w:tc>
        <w:tc>
          <w:tcPr>
            <w:tcW w:w="760" w:type="dxa"/>
          </w:tcPr>
          <w:p w14:paraId="7186CD1B" w14:textId="77777777" w:rsidR="00422FD5" w:rsidRPr="003E5205" w:rsidRDefault="00422FD5" w:rsidP="00422F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5B77756D" w14:textId="3C78B800" w:rsidR="00422FD5" w:rsidRPr="003E5205" w:rsidRDefault="00422FD5" w:rsidP="00422FD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Sonderanfertigung: Seitenteile-Armlehnen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10E0B0BD" w14:textId="696D52B1" w:rsidR="00422FD5" w:rsidRPr="003E5205" w:rsidRDefault="00422FD5" w:rsidP="00422FD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205DE7">
              <w:rPr>
                <w:rFonts w:asciiTheme="minorHAnsi" w:hAnsiTheme="minorHAnsi" w:cs="Arial"/>
                <w:sz w:val="22"/>
              </w:rPr>
              <w:t>KV mit</w:t>
            </w:r>
            <w:r w:rsidRPr="00205DE7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 Begründung: 2.4c/2.5c/3.2c/3.3c/3.6b/4.2c/4.3c/4.6b/7.1z/7.2yz/7.10yz</w:t>
            </w:r>
          </w:p>
        </w:tc>
      </w:tr>
      <w:tr w:rsidR="00422FD5" w:rsidRPr="000D6880" w14:paraId="4980FBE4" w14:textId="77777777" w:rsidTr="00422FD5">
        <w:tc>
          <w:tcPr>
            <w:tcW w:w="1144" w:type="dxa"/>
            <w:shd w:val="clear" w:color="auto" w:fill="auto"/>
            <w:noWrap/>
            <w:vAlign w:val="bottom"/>
          </w:tcPr>
          <w:p w14:paraId="6FE34EFA" w14:textId="7E37A399" w:rsidR="00422FD5" w:rsidRPr="003E5205" w:rsidRDefault="00422FD5" w:rsidP="00422FD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70.393.000</w:t>
            </w:r>
          </w:p>
        </w:tc>
        <w:tc>
          <w:tcPr>
            <w:tcW w:w="760" w:type="dxa"/>
          </w:tcPr>
          <w:p w14:paraId="7E59C574" w14:textId="77777777" w:rsidR="00422FD5" w:rsidRPr="003E5205" w:rsidRDefault="00422FD5" w:rsidP="00422F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54F8DE10" w14:textId="378C2F5A" w:rsidR="00422FD5" w:rsidRPr="003E5205" w:rsidRDefault="00422FD5" w:rsidP="00422FD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Sonderanfertigung: Beinstützen-Fussauflagen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6A6BED71" w14:textId="220A40EC" w:rsidR="00422FD5" w:rsidRPr="003E5205" w:rsidRDefault="00422FD5" w:rsidP="00422FD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205DE7">
              <w:rPr>
                <w:rFonts w:asciiTheme="minorHAnsi" w:hAnsiTheme="minorHAnsi" w:cs="Arial"/>
                <w:sz w:val="22"/>
              </w:rPr>
              <w:t>KV mit</w:t>
            </w:r>
            <w:r w:rsidRPr="00205DE7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 Begründung: 2.4c/2.5c/3.2c/3.3c/3.6b/4.2c/4.3c/4.6b/7.1z/7.2yz/7.10yz</w:t>
            </w:r>
          </w:p>
        </w:tc>
      </w:tr>
      <w:tr w:rsidR="005228B8" w:rsidRPr="000D6880" w14:paraId="15E81B1F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61EC8DB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70.401.000</w:t>
            </w:r>
          </w:p>
        </w:tc>
        <w:tc>
          <w:tcPr>
            <w:tcW w:w="760" w:type="dxa"/>
            <w:vAlign w:val="center"/>
          </w:tcPr>
          <w:p w14:paraId="260C411E" w14:textId="3B2C1200" w:rsidR="005228B8" w:rsidRPr="003E5205" w:rsidRDefault="00561674" w:rsidP="00561674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3F2AE148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Elektr. Sondersteuerungen für Kopf, Hand, Fuss, Tisch</w:t>
            </w:r>
            <w:r w:rsidR="00941B46"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,</w:t>
            </w: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Begleitperson, Umweltkontrolle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6B1168A3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621440E7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46528F1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70.421.000</w:t>
            </w:r>
          </w:p>
        </w:tc>
        <w:tc>
          <w:tcPr>
            <w:tcW w:w="760" w:type="dxa"/>
          </w:tcPr>
          <w:p w14:paraId="37E04D43" w14:textId="41CD3C62" w:rsidR="005228B8" w:rsidRPr="003E5205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3300E785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Elektr. </w:t>
            </w:r>
            <w:proofErr w:type="spellStart"/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Sonderverstellungen</w:t>
            </w:r>
            <w:proofErr w:type="spellEnd"/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44BEAD89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38B6BB91" w14:textId="77777777" w:rsidTr="00422FD5">
        <w:tc>
          <w:tcPr>
            <w:tcW w:w="1144" w:type="dxa"/>
            <w:shd w:val="clear" w:color="auto" w:fill="auto"/>
            <w:noWrap/>
            <w:vAlign w:val="center"/>
          </w:tcPr>
          <w:p w14:paraId="3E0AB97B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70.451.000</w:t>
            </w:r>
          </w:p>
        </w:tc>
        <w:tc>
          <w:tcPr>
            <w:tcW w:w="760" w:type="dxa"/>
          </w:tcPr>
          <w:p w14:paraId="3C7A7C2D" w14:textId="4BFD18E6" w:rsidR="005228B8" w:rsidRPr="003E5205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41FA91AE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4X4 Antrieb mit 4 Antriebsmotoren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44B3970E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KV mit schriftlicher Begründung</w:t>
            </w:r>
          </w:p>
        </w:tc>
      </w:tr>
      <w:tr w:rsidR="005228B8" w:rsidRPr="000D6880" w14:paraId="780A9D7C" w14:textId="77777777" w:rsidTr="00422FD5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468E74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90.101.000</w:t>
            </w:r>
          </w:p>
        </w:tc>
        <w:tc>
          <w:tcPr>
            <w:tcW w:w="760" w:type="dxa"/>
          </w:tcPr>
          <w:p w14:paraId="0ED3DDBF" w14:textId="79AB533F" w:rsidR="005228B8" w:rsidRPr="003E5205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  <w:hideMark/>
          </w:tcPr>
          <w:p w14:paraId="70EEA78C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Einhandantrieb</w:t>
            </w:r>
          </w:p>
        </w:tc>
        <w:tc>
          <w:tcPr>
            <w:tcW w:w="8414" w:type="dxa"/>
            <w:shd w:val="clear" w:color="auto" w:fill="auto"/>
            <w:noWrap/>
            <w:vAlign w:val="center"/>
            <w:hideMark/>
          </w:tcPr>
          <w:p w14:paraId="0E9EAAC9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3.1b/3.2b/3.3c/3.4c/3.5b/3.6b/7.41y</w:t>
            </w:r>
          </w:p>
        </w:tc>
      </w:tr>
      <w:tr w:rsidR="005228B8" w:rsidRPr="000D6880" w14:paraId="680EAFC1" w14:textId="77777777" w:rsidTr="00422FD5">
        <w:tc>
          <w:tcPr>
            <w:tcW w:w="1144" w:type="dxa"/>
            <w:shd w:val="clear" w:color="auto" w:fill="auto"/>
            <w:noWrap/>
            <w:vAlign w:val="center"/>
          </w:tcPr>
          <w:p w14:paraId="4A488E4A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90.201.000</w:t>
            </w:r>
          </w:p>
        </w:tc>
        <w:tc>
          <w:tcPr>
            <w:tcW w:w="760" w:type="dxa"/>
          </w:tcPr>
          <w:p w14:paraId="5C878A9E" w14:textId="0D1088B6" w:rsidR="005228B8" w:rsidRPr="003E5205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56DDB227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mit Joystick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12086B72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KV mit</w:t>
            </w: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5228B8" w:rsidRPr="000D6880" w14:paraId="29224443" w14:textId="77777777" w:rsidTr="00422FD5">
        <w:tc>
          <w:tcPr>
            <w:tcW w:w="1144" w:type="dxa"/>
            <w:shd w:val="clear" w:color="auto" w:fill="auto"/>
            <w:noWrap/>
            <w:vAlign w:val="center"/>
          </w:tcPr>
          <w:p w14:paraId="167979EC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90.221.000</w:t>
            </w:r>
          </w:p>
        </w:tc>
        <w:tc>
          <w:tcPr>
            <w:tcW w:w="760" w:type="dxa"/>
          </w:tcPr>
          <w:p w14:paraId="4D472169" w14:textId="42D6F4E9" w:rsidR="005228B8" w:rsidRPr="003E5205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3CD98858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über Greifreifen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00507196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KV mit</w:t>
            </w: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5228B8" w:rsidRPr="000D6880" w14:paraId="2CAF3BEE" w14:textId="77777777" w:rsidTr="00422FD5">
        <w:tc>
          <w:tcPr>
            <w:tcW w:w="1144" w:type="dxa"/>
            <w:shd w:val="clear" w:color="auto" w:fill="auto"/>
            <w:noWrap/>
            <w:vAlign w:val="center"/>
          </w:tcPr>
          <w:p w14:paraId="22A17DBC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90.341.000</w:t>
            </w:r>
          </w:p>
        </w:tc>
        <w:tc>
          <w:tcPr>
            <w:tcW w:w="760" w:type="dxa"/>
          </w:tcPr>
          <w:p w14:paraId="28614A6C" w14:textId="3B7E83E1" w:rsidR="005228B8" w:rsidRPr="003E5205" w:rsidRDefault="00561674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3770E2C2" w14:textId="77777777" w:rsidR="005228B8" w:rsidRPr="003E5205" w:rsidRDefault="005228B8" w:rsidP="005228B8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als Vorspann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00B7F7EF" w14:textId="77777777" w:rsidR="005228B8" w:rsidRPr="003E5205" w:rsidRDefault="005228B8" w:rsidP="005228B8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KV mit</w:t>
            </w: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100095" w:rsidRPr="000D6880" w14:paraId="4A913AAE" w14:textId="77777777" w:rsidTr="00422FD5">
        <w:tc>
          <w:tcPr>
            <w:tcW w:w="1144" w:type="dxa"/>
            <w:shd w:val="clear" w:color="auto" w:fill="auto"/>
            <w:noWrap/>
            <w:vAlign w:val="center"/>
          </w:tcPr>
          <w:p w14:paraId="599AE477" w14:textId="77777777" w:rsidR="00100095" w:rsidRPr="003E5205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90.342.000</w:t>
            </w:r>
          </w:p>
        </w:tc>
        <w:tc>
          <w:tcPr>
            <w:tcW w:w="760" w:type="dxa"/>
          </w:tcPr>
          <w:p w14:paraId="263B87C1" w14:textId="210FB9FC" w:rsidR="00100095" w:rsidRPr="003E5205" w:rsidRDefault="00561674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54D3C317" w14:textId="77777777" w:rsidR="00100095" w:rsidRPr="003E5205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Elektroantrieb als Heckantrieb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5AF02A3D" w14:textId="77777777" w:rsidR="00100095" w:rsidRPr="003E5205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KV mit</w:t>
            </w: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 (Voraussetzungen für Elektro-Rollstuhl erfüllt)</w:t>
            </w:r>
          </w:p>
        </w:tc>
      </w:tr>
      <w:tr w:rsidR="00100095" w:rsidRPr="00F624F2" w14:paraId="7C77A6A5" w14:textId="77777777" w:rsidTr="00422FD5">
        <w:tc>
          <w:tcPr>
            <w:tcW w:w="1144" w:type="dxa"/>
            <w:shd w:val="clear" w:color="auto" w:fill="auto"/>
            <w:noWrap/>
            <w:vAlign w:val="center"/>
          </w:tcPr>
          <w:p w14:paraId="4084FADB" w14:textId="77777777" w:rsidR="00100095" w:rsidRPr="003E5205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90.361.000</w:t>
            </w:r>
          </w:p>
        </w:tc>
        <w:tc>
          <w:tcPr>
            <w:tcW w:w="760" w:type="dxa"/>
          </w:tcPr>
          <w:p w14:paraId="48986EA3" w14:textId="688F0DEC" w:rsidR="00100095" w:rsidRPr="003E5205" w:rsidRDefault="00561674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0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E5205">
              <w:rPr>
                <w:rFonts w:asciiTheme="minorHAnsi" w:hAnsiTheme="minorHAnsi"/>
                <w:sz w:val="22"/>
              </w:rPr>
            </w:r>
            <w:r w:rsidRPr="003E5205">
              <w:rPr>
                <w:rFonts w:asciiTheme="minorHAnsi" w:hAnsiTheme="minorHAnsi"/>
                <w:sz w:val="22"/>
              </w:rPr>
              <w:fldChar w:fldCharType="separate"/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noProof/>
                <w:sz w:val="22"/>
              </w:rPr>
              <w:t> </w:t>
            </w:r>
            <w:r w:rsidRPr="003E5205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826" w:type="dxa"/>
            <w:shd w:val="clear" w:color="auto" w:fill="auto"/>
            <w:noWrap/>
            <w:vAlign w:val="center"/>
          </w:tcPr>
          <w:p w14:paraId="1AD93D35" w14:textId="77777777" w:rsidR="00100095" w:rsidRPr="003E5205" w:rsidRDefault="00100095" w:rsidP="00100095">
            <w:pPr>
              <w:rPr>
                <w:rFonts w:asciiTheme="minorHAnsi" w:eastAsia="Times New Roman" w:hAnsiTheme="minorHAnsi" w:cs="Arial"/>
                <w:sz w:val="22"/>
                <w:lang w:eastAsia="de-CH"/>
              </w:rPr>
            </w:pP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>Schiebehilfe</w:t>
            </w:r>
            <w:r w:rsidR="00941B46"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für Begleitpersonen</w:t>
            </w:r>
          </w:p>
        </w:tc>
        <w:tc>
          <w:tcPr>
            <w:tcW w:w="8414" w:type="dxa"/>
            <w:shd w:val="clear" w:color="auto" w:fill="auto"/>
            <w:noWrap/>
            <w:vAlign w:val="center"/>
          </w:tcPr>
          <w:p w14:paraId="1B0DD380" w14:textId="77777777" w:rsidR="00100095" w:rsidRPr="003E5205" w:rsidRDefault="00100095" w:rsidP="00100095">
            <w:pPr>
              <w:rPr>
                <w:rFonts w:asciiTheme="minorHAnsi" w:hAnsiTheme="minorHAnsi" w:cs="Arial"/>
                <w:sz w:val="22"/>
              </w:rPr>
            </w:pPr>
            <w:r w:rsidRPr="003E5205">
              <w:rPr>
                <w:rFonts w:asciiTheme="minorHAnsi" w:hAnsiTheme="minorHAnsi" w:cs="Arial"/>
                <w:sz w:val="22"/>
              </w:rPr>
              <w:t>KV mit</w:t>
            </w:r>
            <w:r w:rsidRPr="003E5205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 schriftlicher Begründung</w:t>
            </w:r>
          </w:p>
        </w:tc>
      </w:tr>
    </w:tbl>
    <w:p w14:paraId="560D63E4" w14:textId="77777777" w:rsidR="00422FD5" w:rsidRPr="0003432B" w:rsidRDefault="00422FD5" w:rsidP="0003432B">
      <w:pPr>
        <w:rPr>
          <w:rFonts w:asciiTheme="minorHAnsi" w:hAnsiTheme="minorHAnsi"/>
          <w:vanish/>
          <w:sz w:val="22"/>
        </w:rPr>
      </w:pPr>
    </w:p>
    <w:sectPr w:rsidR="00422FD5" w:rsidRPr="0003432B" w:rsidSect="007A6191">
      <w:headerReference w:type="default" r:id="rId12"/>
      <w:footerReference w:type="default" r:id="rId13"/>
      <w:pgSz w:w="16838" w:h="11906" w:orient="landscape" w:code="9"/>
      <w:pgMar w:top="1134" w:right="102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6CE9" w14:textId="77777777" w:rsidR="00670502" w:rsidRDefault="00670502" w:rsidP="00835987">
      <w:r>
        <w:separator/>
      </w:r>
    </w:p>
  </w:endnote>
  <w:endnote w:type="continuationSeparator" w:id="0">
    <w:p w14:paraId="2A7B7772" w14:textId="77777777" w:rsidR="00670502" w:rsidRDefault="00670502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469B" w14:textId="33BAD6B4" w:rsidR="00670502" w:rsidRPr="008649F2" w:rsidRDefault="00670502" w:rsidP="008649F2">
    <w:pPr>
      <w:pStyle w:val="Fuzeile"/>
      <w:tabs>
        <w:tab w:val="clear" w:pos="4536"/>
        <w:tab w:val="clear" w:pos="9072"/>
        <w:tab w:val="center" w:pos="4962"/>
        <w:tab w:val="right" w:pos="9921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Antragsformular zur Abgabe eines Rollstuhls V4.0</w:t>
    </w:r>
    <w:r w:rsidRPr="00AF42ED">
      <w:rPr>
        <w:rFonts w:asciiTheme="minorHAnsi" w:hAnsiTheme="minorHAnsi"/>
        <w:sz w:val="16"/>
        <w:szCs w:val="16"/>
      </w:rPr>
      <w:tab/>
    </w:r>
    <w:r w:rsidRPr="00AF42ED">
      <w:rPr>
        <w:rFonts w:asciiTheme="minorHAnsi" w:hAnsiTheme="minorHAnsi"/>
        <w:sz w:val="16"/>
        <w:szCs w:val="16"/>
      </w:rPr>
      <w:fldChar w:fldCharType="begin"/>
    </w:r>
    <w:r w:rsidRPr="00AF42ED">
      <w:rPr>
        <w:rFonts w:asciiTheme="minorHAnsi" w:hAnsiTheme="minorHAnsi"/>
        <w:sz w:val="16"/>
        <w:szCs w:val="16"/>
      </w:rPr>
      <w:instrText xml:space="preserve"> PAGE   \* MERGEFORMAT </w:instrText>
    </w:r>
    <w:r w:rsidRPr="00AF42ED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2</w:t>
    </w:r>
    <w:r w:rsidRPr="00AF42ED">
      <w:rPr>
        <w:rFonts w:asciiTheme="minorHAnsi" w:hAnsiTheme="minorHAnsi"/>
        <w:sz w:val="16"/>
        <w:szCs w:val="16"/>
      </w:rPr>
      <w:fldChar w:fldCharType="end"/>
    </w:r>
    <w:r w:rsidRPr="00AF42ED">
      <w:rPr>
        <w:rFonts w:asciiTheme="minorHAnsi" w:hAnsiTheme="minorHAnsi"/>
        <w:sz w:val="16"/>
        <w:szCs w:val="16"/>
      </w:rPr>
      <w:t xml:space="preserve"> von </w:t>
    </w:r>
    <w:r w:rsidRPr="00AF42ED">
      <w:rPr>
        <w:rFonts w:asciiTheme="minorHAnsi" w:hAnsiTheme="minorHAnsi"/>
        <w:sz w:val="16"/>
        <w:szCs w:val="16"/>
      </w:rPr>
      <w:fldChar w:fldCharType="begin"/>
    </w:r>
    <w:r w:rsidRPr="00AF42ED">
      <w:rPr>
        <w:rFonts w:asciiTheme="minorHAnsi" w:hAnsiTheme="minorHAnsi"/>
        <w:sz w:val="16"/>
        <w:szCs w:val="16"/>
      </w:rPr>
      <w:instrText xml:space="preserve"> NUMPAGES   \* MERGEFORMAT </w:instrText>
    </w:r>
    <w:r w:rsidRPr="00AF42ED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4</w:t>
    </w:r>
    <w:r w:rsidRPr="00AF42ED">
      <w:rPr>
        <w:rFonts w:asciiTheme="minorHAnsi" w:hAnsiTheme="minorHAnsi"/>
        <w:noProof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ab/>
      <w:t>04/2021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080C1" w14:textId="0BE76B96" w:rsidR="00670502" w:rsidRPr="00AF42ED" w:rsidRDefault="00670502" w:rsidP="008649F2">
    <w:pPr>
      <w:pStyle w:val="Fuzeile"/>
      <w:tabs>
        <w:tab w:val="clear" w:pos="4536"/>
        <w:tab w:val="clear" w:pos="9072"/>
        <w:tab w:val="center" w:pos="4962"/>
        <w:tab w:val="right" w:pos="9921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Antragsformular zur Abgabe eines Rollstuhls V 4.0</w:t>
    </w:r>
    <w:r w:rsidRPr="00AF42ED">
      <w:rPr>
        <w:rFonts w:asciiTheme="minorHAnsi" w:hAnsiTheme="minorHAnsi"/>
        <w:sz w:val="16"/>
        <w:szCs w:val="16"/>
      </w:rPr>
      <w:tab/>
    </w:r>
    <w:r w:rsidRPr="00AF42ED">
      <w:rPr>
        <w:rFonts w:asciiTheme="minorHAnsi" w:hAnsiTheme="minorHAnsi"/>
        <w:sz w:val="16"/>
        <w:szCs w:val="16"/>
      </w:rPr>
      <w:fldChar w:fldCharType="begin"/>
    </w:r>
    <w:r w:rsidRPr="00AF42ED">
      <w:rPr>
        <w:rFonts w:asciiTheme="minorHAnsi" w:hAnsiTheme="minorHAnsi"/>
        <w:sz w:val="16"/>
        <w:szCs w:val="16"/>
      </w:rPr>
      <w:instrText xml:space="preserve"> PAGE   \* MERGEFORMAT </w:instrText>
    </w:r>
    <w:r w:rsidRPr="00AF42ED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1</w:t>
    </w:r>
    <w:r w:rsidRPr="00AF42ED">
      <w:rPr>
        <w:rFonts w:asciiTheme="minorHAnsi" w:hAnsiTheme="minorHAnsi"/>
        <w:sz w:val="16"/>
        <w:szCs w:val="16"/>
      </w:rPr>
      <w:fldChar w:fldCharType="end"/>
    </w:r>
    <w:r w:rsidRPr="00AF42ED">
      <w:rPr>
        <w:rFonts w:asciiTheme="minorHAnsi" w:hAnsiTheme="minorHAnsi"/>
        <w:sz w:val="16"/>
        <w:szCs w:val="16"/>
      </w:rPr>
      <w:t xml:space="preserve"> von </w:t>
    </w:r>
    <w:r w:rsidRPr="00AF42ED">
      <w:rPr>
        <w:rFonts w:asciiTheme="minorHAnsi" w:hAnsiTheme="minorHAnsi"/>
        <w:sz w:val="16"/>
        <w:szCs w:val="16"/>
      </w:rPr>
      <w:fldChar w:fldCharType="begin"/>
    </w:r>
    <w:r w:rsidRPr="00AF42ED">
      <w:rPr>
        <w:rFonts w:asciiTheme="minorHAnsi" w:hAnsiTheme="minorHAnsi"/>
        <w:sz w:val="16"/>
        <w:szCs w:val="16"/>
      </w:rPr>
      <w:instrText xml:space="preserve"> NUMPAGES   \* MERGEFORMAT </w:instrText>
    </w:r>
    <w:r w:rsidRPr="00AF42ED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1</w:t>
    </w:r>
    <w:r w:rsidRPr="00AF42ED">
      <w:rPr>
        <w:rFonts w:asciiTheme="minorHAnsi" w:hAnsiTheme="minorHAnsi"/>
        <w:noProof/>
        <w:sz w:val="16"/>
        <w:szCs w:val="16"/>
      </w:rPr>
      <w:fldChar w:fldCharType="end"/>
    </w:r>
    <w:r w:rsidRPr="00AF42ED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>04/2021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5F80" w14:textId="36D0AD1C" w:rsidR="00670502" w:rsidRPr="00AF42ED" w:rsidRDefault="00670502" w:rsidP="00762BA1">
    <w:pPr>
      <w:pStyle w:val="Fuzeile"/>
      <w:tabs>
        <w:tab w:val="clear" w:pos="4536"/>
        <w:tab w:val="clear" w:pos="9072"/>
        <w:tab w:val="center" w:pos="7655"/>
        <w:tab w:val="right" w:pos="14884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Antragsformular zur Abgabe eines Rollstuhls V 4.0</w:t>
    </w:r>
    <w:r w:rsidRPr="00AF42ED">
      <w:rPr>
        <w:rFonts w:asciiTheme="minorHAnsi" w:hAnsiTheme="minorHAnsi"/>
        <w:sz w:val="16"/>
        <w:szCs w:val="16"/>
      </w:rPr>
      <w:tab/>
    </w:r>
    <w:r w:rsidRPr="00AF42ED">
      <w:rPr>
        <w:rFonts w:asciiTheme="minorHAnsi" w:hAnsiTheme="minorHAnsi"/>
        <w:sz w:val="16"/>
        <w:szCs w:val="16"/>
      </w:rPr>
      <w:fldChar w:fldCharType="begin"/>
    </w:r>
    <w:r w:rsidRPr="00AF42ED">
      <w:rPr>
        <w:rFonts w:asciiTheme="minorHAnsi" w:hAnsiTheme="minorHAnsi"/>
        <w:sz w:val="16"/>
        <w:szCs w:val="16"/>
      </w:rPr>
      <w:instrText xml:space="preserve"> PAGE   \* MERGEFORMAT </w:instrText>
    </w:r>
    <w:r w:rsidRPr="00AF42ED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4</w:t>
    </w:r>
    <w:r w:rsidRPr="00AF42ED">
      <w:rPr>
        <w:rFonts w:asciiTheme="minorHAnsi" w:hAnsiTheme="minorHAnsi"/>
        <w:sz w:val="16"/>
        <w:szCs w:val="16"/>
      </w:rPr>
      <w:fldChar w:fldCharType="end"/>
    </w:r>
    <w:r w:rsidRPr="00AF42ED">
      <w:rPr>
        <w:rFonts w:asciiTheme="minorHAnsi" w:hAnsiTheme="minorHAnsi"/>
        <w:sz w:val="16"/>
        <w:szCs w:val="16"/>
      </w:rPr>
      <w:t xml:space="preserve"> von </w:t>
    </w:r>
    <w:r w:rsidRPr="00AF42ED">
      <w:rPr>
        <w:rFonts w:asciiTheme="minorHAnsi" w:hAnsiTheme="minorHAnsi"/>
        <w:sz w:val="16"/>
        <w:szCs w:val="16"/>
      </w:rPr>
      <w:fldChar w:fldCharType="begin"/>
    </w:r>
    <w:r w:rsidRPr="00AF42ED">
      <w:rPr>
        <w:rFonts w:asciiTheme="minorHAnsi" w:hAnsiTheme="minorHAnsi"/>
        <w:sz w:val="16"/>
        <w:szCs w:val="16"/>
      </w:rPr>
      <w:instrText xml:space="preserve"> NUMPAGES   \* MERGEFORMAT </w:instrText>
    </w:r>
    <w:r w:rsidRPr="00AF42ED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4</w:t>
    </w:r>
    <w:r w:rsidRPr="00AF42ED">
      <w:rPr>
        <w:rFonts w:asciiTheme="minorHAnsi" w:hAnsiTheme="minorHAnsi"/>
        <w:noProof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ab/>
      <w:t>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609E1" w14:textId="77777777" w:rsidR="00670502" w:rsidRDefault="00670502" w:rsidP="00835987">
      <w:r>
        <w:separator/>
      </w:r>
    </w:p>
  </w:footnote>
  <w:footnote w:type="continuationSeparator" w:id="0">
    <w:p w14:paraId="0E1E92F7" w14:textId="77777777" w:rsidR="00670502" w:rsidRDefault="00670502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85EFE" w14:textId="77777777" w:rsidR="00670502" w:rsidRDefault="00670502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>Antragsf</w:t>
    </w:r>
    <w:r w:rsidRPr="00835987">
      <w:rPr>
        <w:rFonts w:ascii="Calibri" w:hAnsi="Calibri"/>
        <w:b/>
        <w:sz w:val="36"/>
        <w:szCs w:val="36"/>
      </w:rPr>
      <w:t>ormular zur Abgabe eines Rollstuhls</w:t>
    </w:r>
  </w:p>
  <w:p w14:paraId="4DF0FB95" w14:textId="77777777" w:rsidR="00670502" w:rsidRPr="00835987" w:rsidRDefault="00670502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9E44" w14:textId="18BBA14C" w:rsidR="00670502" w:rsidRDefault="00670502">
    <w:pPr>
      <w:pStyle w:val="Kopfzeile"/>
    </w:pPr>
    <w:r>
      <w:rPr>
        <w:noProof/>
      </w:rPr>
      <w:drawing>
        <wp:inline distT="0" distB="0" distL="0" distR="0" wp14:anchorId="48495DB0" wp14:editId="419C0CBF">
          <wp:extent cx="1466850" cy="544830"/>
          <wp:effectExtent l="0" t="0" r="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1AA1C3C5" wp14:editId="4AE021E0">
          <wp:extent cx="1371600" cy="532765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de-CH"/>
      </w:rPr>
      <w:drawing>
        <wp:inline distT="0" distB="0" distL="0" distR="0" wp14:anchorId="138068E4" wp14:editId="4044B67D">
          <wp:extent cx="1788795" cy="238760"/>
          <wp:effectExtent l="0" t="0" r="190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7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719B413" wp14:editId="201E0E80">
          <wp:extent cx="791210" cy="55245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6A0E" w14:textId="77777777" w:rsidR="00670502" w:rsidRDefault="00670502" w:rsidP="00923AA8">
    <w:pPr>
      <w:pStyle w:val="Kopfzeile"/>
      <w:tabs>
        <w:tab w:val="clear" w:pos="9072"/>
        <w:tab w:val="left" w:pos="10065"/>
        <w:tab w:val="right" w:pos="14966"/>
      </w:tabs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>Antragsf</w:t>
    </w:r>
    <w:r w:rsidRPr="00835987">
      <w:rPr>
        <w:rFonts w:ascii="Calibri" w:hAnsi="Calibri"/>
        <w:b/>
        <w:sz w:val="36"/>
        <w:szCs w:val="36"/>
      </w:rPr>
      <w:t>ormular zur Abgabe eines Rollstuhls</w:t>
    </w:r>
    <w:r>
      <w:rPr>
        <w:rFonts w:ascii="Calibri" w:hAnsi="Calibri"/>
        <w:b/>
        <w:sz w:val="36"/>
        <w:szCs w:val="36"/>
      </w:rPr>
      <w:tab/>
      <w:t>Behinderungsbedingte Optionen</w:t>
    </w:r>
  </w:p>
  <w:p w14:paraId="392290A6" w14:textId="77777777" w:rsidR="00670502" w:rsidRPr="00835987" w:rsidRDefault="00670502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DC"/>
    <w:rsid w:val="00007DFC"/>
    <w:rsid w:val="00024953"/>
    <w:rsid w:val="0002580A"/>
    <w:rsid w:val="000314AA"/>
    <w:rsid w:val="00031DAE"/>
    <w:rsid w:val="0003432B"/>
    <w:rsid w:val="00044529"/>
    <w:rsid w:val="000464D1"/>
    <w:rsid w:val="00050C37"/>
    <w:rsid w:val="0005242F"/>
    <w:rsid w:val="00052C1B"/>
    <w:rsid w:val="00056223"/>
    <w:rsid w:val="0007351A"/>
    <w:rsid w:val="00075A9E"/>
    <w:rsid w:val="00083BEC"/>
    <w:rsid w:val="00085510"/>
    <w:rsid w:val="0009280C"/>
    <w:rsid w:val="000C0422"/>
    <w:rsid w:val="000C7219"/>
    <w:rsid w:val="000D0AC3"/>
    <w:rsid w:val="000D1A3F"/>
    <w:rsid w:val="000D6880"/>
    <w:rsid w:val="000E0299"/>
    <w:rsid w:val="000E1329"/>
    <w:rsid w:val="000E3824"/>
    <w:rsid w:val="000F0221"/>
    <w:rsid w:val="000F1874"/>
    <w:rsid w:val="000F342F"/>
    <w:rsid w:val="00100095"/>
    <w:rsid w:val="0010076B"/>
    <w:rsid w:val="00105CFC"/>
    <w:rsid w:val="00105D27"/>
    <w:rsid w:val="001124BE"/>
    <w:rsid w:val="00117C1F"/>
    <w:rsid w:val="00130585"/>
    <w:rsid w:val="00140F73"/>
    <w:rsid w:val="0014251C"/>
    <w:rsid w:val="001427FB"/>
    <w:rsid w:val="00150EED"/>
    <w:rsid w:val="00152AC0"/>
    <w:rsid w:val="00166A79"/>
    <w:rsid w:val="001770BA"/>
    <w:rsid w:val="00195206"/>
    <w:rsid w:val="00197D62"/>
    <w:rsid w:val="001A72B8"/>
    <w:rsid w:val="001B3687"/>
    <w:rsid w:val="001B4495"/>
    <w:rsid w:val="001C0E82"/>
    <w:rsid w:val="001C1B2F"/>
    <w:rsid w:val="001C3561"/>
    <w:rsid w:val="001C65EC"/>
    <w:rsid w:val="001D3AF3"/>
    <w:rsid w:val="001D72A0"/>
    <w:rsid w:val="001E167B"/>
    <w:rsid w:val="001E25B8"/>
    <w:rsid w:val="00201D80"/>
    <w:rsid w:val="002147C8"/>
    <w:rsid w:val="00220553"/>
    <w:rsid w:val="00224854"/>
    <w:rsid w:val="00231AD8"/>
    <w:rsid w:val="00233F9F"/>
    <w:rsid w:val="00234CD6"/>
    <w:rsid w:val="0026417F"/>
    <w:rsid w:val="0026491B"/>
    <w:rsid w:val="00282CEC"/>
    <w:rsid w:val="002A0B2E"/>
    <w:rsid w:val="002A5CB4"/>
    <w:rsid w:val="002B78EA"/>
    <w:rsid w:val="002E6C24"/>
    <w:rsid w:val="002E7D30"/>
    <w:rsid w:val="002F27BE"/>
    <w:rsid w:val="003101B8"/>
    <w:rsid w:val="0032245D"/>
    <w:rsid w:val="0032392D"/>
    <w:rsid w:val="00331B33"/>
    <w:rsid w:val="003350D6"/>
    <w:rsid w:val="00346476"/>
    <w:rsid w:val="00352173"/>
    <w:rsid w:val="00357AB7"/>
    <w:rsid w:val="0036098C"/>
    <w:rsid w:val="00360D60"/>
    <w:rsid w:val="00361945"/>
    <w:rsid w:val="0037437D"/>
    <w:rsid w:val="0038191F"/>
    <w:rsid w:val="00381BA8"/>
    <w:rsid w:val="00384D7F"/>
    <w:rsid w:val="00391EC2"/>
    <w:rsid w:val="003A3AAB"/>
    <w:rsid w:val="003A7EF5"/>
    <w:rsid w:val="003B1457"/>
    <w:rsid w:val="003B4D95"/>
    <w:rsid w:val="003D65BD"/>
    <w:rsid w:val="003E0FC7"/>
    <w:rsid w:val="003E16F8"/>
    <w:rsid w:val="003E3414"/>
    <w:rsid w:val="003E39BA"/>
    <w:rsid w:val="003E4F46"/>
    <w:rsid w:val="003E5205"/>
    <w:rsid w:val="003E5BB1"/>
    <w:rsid w:val="003F1818"/>
    <w:rsid w:val="00403223"/>
    <w:rsid w:val="00410564"/>
    <w:rsid w:val="004114C6"/>
    <w:rsid w:val="0042013D"/>
    <w:rsid w:val="00422AC1"/>
    <w:rsid w:val="00422FD5"/>
    <w:rsid w:val="004278FF"/>
    <w:rsid w:val="004410D1"/>
    <w:rsid w:val="00444D16"/>
    <w:rsid w:val="0045606A"/>
    <w:rsid w:val="004754ED"/>
    <w:rsid w:val="00475A93"/>
    <w:rsid w:val="004816C1"/>
    <w:rsid w:val="00494156"/>
    <w:rsid w:val="004A7DCB"/>
    <w:rsid w:val="004B0227"/>
    <w:rsid w:val="004B5A33"/>
    <w:rsid w:val="004C38FF"/>
    <w:rsid w:val="004D4AA6"/>
    <w:rsid w:val="004D5694"/>
    <w:rsid w:val="004E5ABD"/>
    <w:rsid w:val="004F2BDD"/>
    <w:rsid w:val="00511EAB"/>
    <w:rsid w:val="00520B1C"/>
    <w:rsid w:val="005228B8"/>
    <w:rsid w:val="005306C0"/>
    <w:rsid w:val="00544B5D"/>
    <w:rsid w:val="00552D15"/>
    <w:rsid w:val="00554573"/>
    <w:rsid w:val="00557702"/>
    <w:rsid w:val="00561674"/>
    <w:rsid w:val="00565853"/>
    <w:rsid w:val="0057339F"/>
    <w:rsid w:val="005A3955"/>
    <w:rsid w:val="005B64C1"/>
    <w:rsid w:val="005D46C8"/>
    <w:rsid w:val="005E2471"/>
    <w:rsid w:val="005E26A8"/>
    <w:rsid w:val="005F0DF9"/>
    <w:rsid w:val="00603BC0"/>
    <w:rsid w:val="00604130"/>
    <w:rsid w:val="006163FE"/>
    <w:rsid w:val="006223D6"/>
    <w:rsid w:val="00627B0E"/>
    <w:rsid w:val="00663A71"/>
    <w:rsid w:val="00670502"/>
    <w:rsid w:val="006765D4"/>
    <w:rsid w:val="006879E3"/>
    <w:rsid w:val="0069088B"/>
    <w:rsid w:val="00697F56"/>
    <w:rsid w:val="006A0B46"/>
    <w:rsid w:val="006A207C"/>
    <w:rsid w:val="006A738C"/>
    <w:rsid w:val="006B22CF"/>
    <w:rsid w:val="006D4E0E"/>
    <w:rsid w:val="006D587E"/>
    <w:rsid w:val="006E14F3"/>
    <w:rsid w:val="006E308E"/>
    <w:rsid w:val="006E5F1D"/>
    <w:rsid w:val="006F0680"/>
    <w:rsid w:val="006F5606"/>
    <w:rsid w:val="007127FF"/>
    <w:rsid w:val="00725463"/>
    <w:rsid w:val="00725CBE"/>
    <w:rsid w:val="00727095"/>
    <w:rsid w:val="00730F23"/>
    <w:rsid w:val="007312EE"/>
    <w:rsid w:val="00734EE6"/>
    <w:rsid w:val="0074284B"/>
    <w:rsid w:val="0074411F"/>
    <w:rsid w:val="00762228"/>
    <w:rsid w:val="00762BA1"/>
    <w:rsid w:val="00765B12"/>
    <w:rsid w:val="00771BDC"/>
    <w:rsid w:val="00772EEA"/>
    <w:rsid w:val="007828ED"/>
    <w:rsid w:val="00790BD8"/>
    <w:rsid w:val="00790DE5"/>
    <w:rsid w:val="00793F27"/>
    <w:rsid w:val="007A1666"/>
    <w:rsid w:val="007A6191"/>
    <w:rsid w:val="007C2ABE"/>
    <w:rsid w:val="007C7F55"/>
    <w:rsid w:val="007D4C01"/>
    <w:rsid w:val="007E04C2"/>
    <w:rsid w:val="0080068F"/>
    <w:rsid w:val="00804758"/>
    <w:rsid w:val="00805340"/>
    <w:rsid w:val="0081596A"/>
    <w:rsid w:val="008211D2"/>
    <w:rsid w:val="008272D9"/>
    <w:rsid w:val="00835987"/>
    <w:rsid w:val="008367B3"/>
    <w:rsid w:val="008406C0"/>
    <w:rsid w:val="00840B4C"/>
    <w:rsid w:val="0085457F"/>
    <w:rsid w:val="008649F2"/>
    <w:rsid w:val="008808CB"/>
    <w:rsid w:val="008A5A1F"/>
    <w:rsid w:val="008A7873"/>
    <w:rsid w:val="008B2638"/>
    <w:rsid w:val="008B2B2D"/>
    <w:rsid w:val="008B4152"/>
    <w:rsid w:val="008D1D94"/>
    <w:rsid w:val="008E2CA8"/>
    <w:rsid w:val="008E7777"/>
    <w:rsid w:val="008F60F3"/>
    <w:rsid w:val="00903C05"/>
    <w:rsid w:val="0091531A"/>
    <w:rsid w:val="00923AA8"/>
    <w:rsid w:val="00924C0B"/>
    <w:rsid w:val="00925C07"/>
    <w:rsid w:val="00925EBB"/>
    <w:rsid w:val="00927490"/>
    <w:rsid w:val="009311FD"/>
    <w:rsid w:val="00933BAE"/>
    <w:rsid w:val="00934C74"/>
    <w:rsid w:val="00937F0B"/>
    <w:rsid w:val="009410A5"/>
    <w:rsid w:val="00941B46"/>
    <w:rsid w:val="00942BA5"/>
    <w:rsid w:val="00942D8B"/>
    <w:rsid w:val="009779AA"/>
    <w:rsid w:val="0098434D"/>
    <w:rsid w:val="009845D6"/>
    <w:rsid w:val="00984809"/>
    <w:rsid w:val="009A4C4A"/>
    <w:rsid w:val="009A627F"/>
    <w:rsid w:val="009A6C74"/>
    <w:rsid w:val="009A6CDA"/>
    <w:rsid w:val="009B300B"/>
    <w:rsid w:val="009B3A47"/>
    <w:rsid w:val="009B5518"/>
    <w:rsid w:val="009C0F73"/>
    <w:rsid w:val="009C3BB1"/>
    <w:rsid w:val="009C4956"/>
    <w:rsid w:val="009C4FEA"/>
    <w:rsid w:val="009C7C5A"/>
    <w:rsid w:val="009D1CA7"/>
    <w:rsid w:val="009D38D9"/>
    <w:rsid w:val="009D7BCD"/>
    <w:rsid w:val="009E464E"/>
    <w:rsid w:val="009F0984"/>
    <w:rsid w:val="009F3406"/>
    <w:rsid w:val="009F356E"/>
    <w:rsid w:val="00A05895"/>
    <w:rsid w:val="00A110BA"/>
    <w:rsid w:val="00A122F8"/>
    <w:rsid w:val="00A172E8"/>
    <w:rsid w:val="00A177C5"/>
    <w:rsid w:val="00A20B81"/>
    <w:rsid w:val="00A25A54"/>
    <w:rsid w:val="00A270D0"/>
    <w:rsid w:val="00A43CA9"/>
    <w:rsid w:val="00A45467"/>
    <w:rsid w:val="00A5191B"/>
    <w:rsid w:val="00A51D0F"/>
    <w:rsid w:val="00A5269E"/>
    <w:rsid w:val="00A61C4F"/>
    <w:rsid w:val="00A7386A"/>
    <w:rsid w:val="00A81659"/>
    <w:rsid w:val="00A84BAF"/>
    <w:rsid w:val="00A87FE6"/>
    <w:rsid w:val="00A919F5"/>
    <w:rsid w:val="00A9584C"/>
    <w:rsid w:val="00A96993"/>
    <w:rsid w:val="00AA6718"/>
    <w:rsid w:val="00AA7FAB"/>
    <w:rsid w:val="00AB1FB4"/>
    <w:rsid w:val="00AB6DA2"/>
    <w:rsid w:val="00AC2F64"/>
    <w:rsid w:val="00AC30BA"/>
    <w:rsid w:val="00AE5CCD"/>
    <w:rsid w:val="00AE6C28"/>
    <w:rsid w:val="00AF42ED"/>
    <w:rsid w:val="00B271A6"/>
    <w:rsid w:val="00B34DBB"/>
    <w:rsid w:val="00B353E5"/>
    <w:rsid w:val="00B45B12"/>
    <w:rsid w:val="00B52B48"/>
    <w:rsid w:val="00B52D30"/>
    <w:rsid w:val="00B652A8"/>
    <w:rsid w:val="00B6561A"/>
    <w:rsid w:val="00B676A4"/>
    <w:rsid w:val="00B72477"/>
    <w:rsid w:val="00B75297"/>
    <w:rsid w:val="00B753B5"/>
    <w:rsid w:val="00B75767"/>
    <w:rsid w:val="00B90279"/>
    <w:rsid w:val="00BB74F0"/>
    <w:rsid w:val="00BC36E9"/>
    <w:rsid w:val="00BC44E7"/>
    <w:rsid w:val="00BD1055"/>
    <w:rsid w:val="00BE11DE"/>
    <w:rsid w:val="00BE235A"/>
    <w:rsid w:val="00C01C1E"/>
    <w:rsid w:val="00C026EA"/>
    <w:rsid w:val="00C16963"/>
    <w:rsid w:val="00C44057"/>
    <w:rsid w:val="00C638B2"/>
    <w:rsid w:val="00C6428D"/>
    <w:rsid w:val="00C67EE9"/>
    <w:rsid w:val="00C74754"/>
    <w:rsid w:val="00C74D98"/>
    <w:rsid w:val="00C93CD1"/>
    <w:rsid w:val="00C97C64"/>
    <w:rsid w:val="00CB22A3"/>
    <w:rsid w:val="00CC6B66"/>
    <w:rsid w:val="00CF69D8"/>
    <w:rsid w:val="00D0370D"/>
    <w:rsid w:val="00D10CFB"/>
    <w:rsid w:val="00D25771"/>
    <w:rsid w:val="00D37868"/>
    <w:rsid w:val="00D4746C"/>
    <w:rsid w:val="00D56C8F"/>
    <w:rsid w:val="00D60D0D"/>
    <w:rsid w:val="00D72541"/>
    <w:rsid w:val="00D81112"/>
    <w:rsid w:val="00D82F6C"/>
    <w:rsid w:val="00DC03AE"/>
    <w:rsid w:val="00DC383C"/>
    <w:rsid w:val="00DD0412"/>
    <w:rsid w:val="00DD5664"/>
    <w:rsid w:val="00DE2A66"/>
    <w:rsid w:val="00DE4153"/>
    <w:rsid w:val="00DE5482"/>
    <w:rsid w:val="00DE5AED"/>
    <w:rsid w:val="00DF7FAD"/>
    <w:rsid w:val="00E00BA2"/>
    <w:rsid w:val="00E022CB"/>
    <w:rsid w:val="00E050C9"/>
    <w:rsid w:val="00E279DF"/>
    <w:rsid w:val="00E5466D"/>
    <w:rsid w:val="00E548CE"/>
    <w:rsid w:val="00E62379"/>
    <w:rsid w:val="00E676AA"/>
    <w:rsid w:val="00E72B12"/>
    <w:rsid w:val="00E74BD4"/>
    <w:rsid w:val="00E82234"/>
    <w:rsid w:val="00E83229"/>
    <w:rsid w:val="00E901DC"/>
    <w:rsid w:val="00EA1B88"/>
    <w:rsid w:val="00ED4DDB"/>
    <w:rsid w:val="00EF001B"/>
    <w:rsid w:val="00EF28FE"/>
    <w:rsid w:val="00EF64F2"/>
    <w:rsid w:val="00F00615"/>
    <w:rsid w:val="00F17203"/>
    <w:rsid w:val="00F33AF6"/>
    <w:rsid w:val="00F36107"/>
    <w:rsid w:val="00F36CC2"/>
    <w:rsid w:val="00F42F15"/>
    <w:rsid w:val="00F542F7"/>
    <w:rsid w:val="00F624F2"/>
    <w:rsid w:val="00F62B99"/>
    <w:rsid w:val="00F63091"/>
    <w:rsid w:val="00F717B8"/>
    <w:rsid w:val="00F71A65"/>
    <w:rsid w:val="00F76BF0"/>
    <w:rsid w:val="00F83E47"/>
    <w:rsid w:val="00F85134"/>
    <w:rsid w:val="00F95597"/>
    <w:rsid w:val="00FA74D8"/>
    <w:rsid w:val="00FA76F1"/>
    <w:rsid w:val="00FB4423"/>
    <w:rsid w:val="00FB6462"/>
    <w:rsid w:val="00FC1A95"/>
    <w:rsid w:val="00FC2703"/>
    <w:rsid w:val="00FD21B1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1AEC73A"/>
  <w15:docId w15:val="{12DC6DA3-A8BE-4CEA-9580-F0299F6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F83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3E47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790DE5"/>
    <w:rPr>
      <w:rFonts w:ascii="Verdana" w:hAnsi="Verdana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74D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74D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4D98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4D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4D98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665E-9F16-4247-90F4-7A4A5A79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Lüssi</dc:creator>
  <cp:lastModifiedBy>Claudia Guldimann</cp:lastModifiedBy>
  <cp:revision>2</cp:revision>
  <cp:lastPrinted>2017-11-02T10:54:00Z</cp:lastPrinted>
  <dcterms:created xsi:type="dcterms:W3CDTF">2021-03-31T12:56:00Z</dcterms:created>
  <dcterms:modified xsi:type="dcterms:W3CDTF">2021-03-31T12:56:00Z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